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879" w:rsidRPr="00EB68AC" w:rsidRDefault="00C84FC2" w:rsidP="00882893">
      <w:pPr>
        <w:spacing w:after="0" w:line="0" w:lineRule="atLeast"/>
        <w:ind w:left="-709" w:right="283" w:firstLine="284"/>
        <w:rPr>
          <w:sz w:val="24"/>
          <w:szCs w:val="24"/>
          <w:lang w:val="uk-UA"/>
        </w:rPr>
      </w:pPr>
      <w:r w:rsidRPr="00EB68AC">
        <w:rPr>
          <w:sz w:val="72"/>
          <w:szCs w:val="72"/>
          <w:lang w:val="uk-UA"/>
        </w:rPr>
        <w:t xml:space="preserve">       День Перемоги</w:t>
      </w:r>
    </w:p>
    <w:p w:rsidR="00C84FC2" w:rsidRPr="00EB68AC" w:rsidRDefault="003540C3" w:rsidP="00882893">
      <w:pPr>
        <w:pStyle w:val="a3"/>
        <w:ind w:left="-709" w:right="283" w:firstLine="284"/>
      </w:pPr>
      <w:r w:rsidRPr="00EB68AC">
        <w:rPr>
          <w:rFonts w:ascii="Calibri" w:eastAsia="Calibri" w:hAnsi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2044065</wp:posOffset>
            </wp:positionH>
            <wp:positionV relativeFrom="paragraph">
              <wp:posOffset>2430780</wp:posOffset>
            </wp:positionV>
            <wp:extent cx="3895725" cy="2609850"/>
            <wp:effectExtent l="19050" t="0" r="9525" b="0"/>
            <wp:wrapNone/>
            <wp:docPr id="1" name="Рисунок 1" descr="D:\Фоточки\Фоточки 9-Б\DSC_18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чки\Фоточки 9-Б\DSC_18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609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84FC2" w:rsidRPr="00EB68AC">
        <w:rPr>
          <w:rFonts w:ascii="Calibri" w:eastAsia="Calibri" w:hAnsi="Calibri"/>
        </w:rPr>
        <w:t>Ніхто не забутий,</w:t>
      </w:r>
      <w:r w:rsidR="00C84FC2" w:rsidRPr="00EB68AC">
        <w:rPr>
          <w:rFonts w:ascii="Calibri" w:eastAsia="Calibri" w:hAnsi="Calibri"/>
        </w:rPr>
        <w:br/>
        <w:t>На попіл ніхто не згорів.</w:t>
      </w:r>
      <w:r w:rsidR="00C84FC2" w:rsidRPr="00EB68AC">
        <w:rPr>
          <w:rFonts w:ascii="Calibri" w:eastAsia="Calibri" w:hAnsi="Calibri"/>
        </w:rPr>
        <w:br/>
        <w:t>Солдатські портрети</w:t>
      </w:r>
      <w:r w:rsidR="00C84FC2" w:rsidRPr="00EB68AC">
        <w:rPr>
          <w:rFonts w:ascii="Calibri" w:eastAsia="Calibri" w:hAnsi="Calibri"/>
        </w:rPr>
        <w:br/>
        <w:t>На вишитих крилах пливуть.</w:t>
      </w:r>
      <w:r w:rsidR="00C84FC2" w:rsidRPr="00EB68AC">
        <w:rPr>
          <w:rFonts w:ascii="Calibri" w:eastAsia="Calibri" w:hAnsi="Calibri"/>
        </w:rPr>
        <w:br/>
        <w:t>І доки є пам’ять в людей,</w:t>
      </w:r>
      <w:r w:rsidR="00C84FC2" w:rsidRPr="00EB68AC">
        <w:rPr>
          <w:rFonts w:ascii="Calibri" w:eastAsia="Calibri" w:hAnsi="Calibri"/>
        </w:rPr>
        <w:br/>
        <w:t>І живуть матері,</w:t>
      </w:r>
      <w:r w:rsidR="00C84FC2" w:rsidRPr="00EB68AC">
        <w:rPr>
          <w:rFonts w:ascii="Calibri" w:eastAsia="Calibri" w:hAnsi="Calibri"/>
        </w:rPr>
        <w:br/>
        <w:t>Доти й сини, що спіткнулись</w:t>
      </w:r>
      <w:r w:rsidR="00C84FC2" w:rsidRPr="00EB68AC">
        <w:rPr>
          <w:rFonts w:ascii="Calibri" w:eastAsia="Calibri" w:hAnsi="Calibri"/>
        </w:rPr>
        <w:br/>
        <w:t>Об кулі — живуть!</w:t>
      </w:r>
      <w:r w:rsidR="00C84FC2" w:rsidRPr="00EB68AC">
        <w:rPr>
          <w:rFonts w:ascii="Calibri" w:eastAsia="Calibri" w:hAnsi="Calibri"/>
        </w:rPr>
        <w:br/>
      </w:r>
      <w:r w:rsidR="00C84FC2" w:rsidRPr="00EB68AC">
        <w:rPr>
          <w:rFonts w:ascii="Calibri" w:eastAsia="Calibri" w:hAnsi="Calibri"/>
        </w:rPr>
        <w:br/>
      </w:r>
      <w:r w:rsidR="00C84FC2" w:rsidRPr="00EB68AC">
        <w:rPr>
          <w:rFonts w:ascii="Calibri" w:eastAsia="Calibri" w:hAnsi="Calibri"/>
        </w:rPr>
        <w:br/>
      </w:r>
      <w:r w:rsidR="000F07F5" w:rsidRPr="00EB68AC">
        <w:rPr>
          <w:rFonts w:ascii="Calibri" w:eastAsia="Calibri" w:hAnsi="Calibri"/>
          <w:b/>
        </w:rPr>
        <w:t>1</w:t>
      </w:r>
      <w:r w:rsidR="00C84FC2" w:rsidRPr="00EB68AC">
        <w:rPr>
          <w:rFonts w:ascii="Calibri" w:eastAsia="Calibri" w:hAnsi="Calibri"/>
          <w:b/>
        </w:rPr>
        <w:t>-й ведучий.</w:t>
      </w:r>
      <w:r w:rsidR="00C84FC2" w:rsidRPr="00EB68AC">
        <w:rPr>
          <w:rFonts w:ascii="Calibri" w:eastAsia="Calibri" w:hAnsi="Calibri"/>
        </w:rPr>
        <w:t xml:space="preserve"> Славі живих і пам’яті полеглих, бойовій славі наших прапорів, людям і подвигу твоєму, земле м</w:t>
      </w:r>
      <w:r w:rsidR="000F07F5" w:rsidRPr="00EB68AC">
        <w:rPr>
          <w:rFonts w:ascii="Calibri" w:eastAsia="Calibri" w:hAnsi="Calibri"/>
        </w:rPr>
        <w:t>оя, ПРИСВЯЧУЄТЬСЯ!</w:t>
      </w:r>
      <w:r w:rsidR="000F07F5" w:rsidRPr="00EB68AC">
        <w:rPr>
          <w:rFonts w:ascii="Calibri" w:eastAsia="Calibri" w:hAnsi="Calibri"/>
        </w:rPr>
        <w:br/>
      </w:r>
      <w:r w:rsidR="000F07F5" w:rsidRPr="00EB68AC">
        <w:rPr>
          <w:rFonts w:ascii="Calibri" w:eastAsia="Calibri" w:hAnsi="Calibri"/>
        </w:rPr>
        <w:br/>
      </w:r>
      <w:r w:rsidR="00C84FC2" w:rsidRPr="00EB68AC">
        <w:rPr>
          <w:rFonts w:ascii="Calibri" w:eastAsia="Calibri" w:hAnsi="Calibri"/>
        </w:rPr>
        <w:br/>
        <w:t>О, як же їх стрічали, світе мій,</w:t>
      </w:r>
      <w:r w:rsidR="00C84FC2" w:rsidRPr="00EB68AC">
        <w:rPr>
          <w:rFonts w:ascii="Calibri" w:eastAsia="Calibri" w:hAnsi="Calibri"/>
        </w:rPr>
        <w:br/>
        <w:t>Таких стрічань історія не знала.</w:t>
      </w:r>
      <w:r w:rsidR="00C84FC2" w:rsidRPr="00EB68AC">
        <w:rPr>
          <w:rFonts w:ascii="Calibri" w:eastAsia="Calibri" w:hAnsi="Calibri"/>
        </w:rPr>
        <w:br/>
        <w:t>О тій порі весняній золотій</w:t>
      </w:r>
      <w:r w:rsidR="00C84FC2" w:rsidRPr="00EB68AC">
        <w:rPr>
          <w:rFonts w:ascii="Calibri" w:eastAsia="Calibri" w:hAnsi="Calibri"/>
        </w:rPr>
        <w:br/>
        <w:t>Сльоза мого села не про</w:t>
      </w:r>
      <w:r w:rsidR="000F07F5" w:rsidRPr="00EB68AC">
        <w:rPr>
          <w:rFonts w:ascii="Calibri" w:eastAsia="Calibri" w:hAnsi="Calibri"/>
        </w:rPr>
        <w:t>сихала.</w:t>
      </w:r>
      <w:r w:rsidR="000F07F5" w:rsidRPr="00EB68AC">
        <w:rPr>
          <w:rFonts w:ascii="Calibri" w:eastAsia="Calibri" w:hAnsi="Calibri"/>
        </w:rPr>
        <w:br/>
      </w:r>
      <w:r w:rsidR="000F07F5" w:rsidRPr="00EB68AC">
        <w:rPr>
          <w:rFonts w:ascii="Calibri" w:eastAsia="Calibri" w:hAnsi="Calibri"/>
        </w:rPr>
        <w:br/>
      </w:r>
      <w:r w:rsidR="00C84FC2" w:rsidRPr="00EB68AC">
        <w:rPr>
          <w:rFonts w:ascii="Calibri" w:eastAsia="Calibri" w:hAnsi="Calibri"/>
        </w:rPr>
        <w:br/>
        <w:t>Верталися в село фронтовики...</w:t>
      </w:r>
      <w:r w:rsidR="00C84FC2" w:rsidRPr="00EB68AC">
        <w:rPr>
          <w:rFonts w:ascii="Calibri" w:eastAsia="Calibri" w:hAnsi="Calibri"/>
        </w:rPr>
        <w:br/>
        <w:t>Хто як доходив до своїх порогів,</w:t>
      </w:r>
      <w:r w:rsidR="00C84FC2" w:rsidRPr="00EB68AC">
        <w:rPr>
          <w:rFonts w:ascii="Calibri" w:eastAsia="Calibri" w:hAnsi="Calibri"/>
        </w:rPr>
        <w:br/>
        <w:t>Хто без руки прийшов, хто без ноги...</w:t>
      </w:r>
      <w:r w:rsidR="00C84FC2" w:rsidRPr="00EB68AC">
        <w:rPr>
          <w:rFonts w:ascii="Calibri" w:eastAsia="Calibri" w:hAnsi="Calibri"/>
        </w:rPr>
        <w:br/>
        <w:t>Та всі вони б</w:t>
      </w:r>
      <w:r w:rsidR="000F07F5" w:rsidRPr="00EB68AC">
        <w:rPr>
          <w:rFonts w:ascii="Calibri" w:eastAsia="Calibri" w:hAnsi="Calibri"/>
        </w:rPr>
        <w:t>ули — із ПЕРЕМОГИ.</w:t>
      </w:r>
      <w:r w:rsidR="000F07F5" w:rsidRPr="00EB68AC">
        <w:rPr>
          <w:rFonts w:ascii="Calibri" w:eastAsia="Calibri" w:hAnsi="Calibri"/>
        </w:rPr>
        <w:br/>
      </w:r>
      <w:r w:rsidR="000F07F5" w:rsidRPr="00EB68AC">
        <w:rPr>
          <w:rFonts w:ascii="Calibri" w:eastAsia="Calibri" w:hAnsi="Calibri"/>
        </w:rPr>
        <w:br/>
      </w:r>
      <w:r w:rsidR="000F07F5" w:rsidRPr="00EB68AC">
        <w:rPr>
          <w:rFonts w:ascii="Calibri" w:eastAsia="Calibri" w:hAnsi="Calibri"/>
        </w:rPr>
        <w:br/>
      </w:r>
      <w:r w:rsidR="000F07F5" w:rsidRPr="00EB68AC">
        <w:rPr>
          <w:rFonts w:ascii="Calibri" w:eastAsia="Calibri" w:hAnsi="Calibri"/>
          <w:b/>
        </w:rPr>
        <w:t>2-й ведучий.</w:t>
      </w:r>
      <w:r w:rsidR="00C84FC2" w:rsidRPr="00EB68AC">
        <w:rPr>
          <w:rFonts w:ascii="Calibri" w:eastAsia="Calibri" w:hAnsi="Calibri"/>
        </w:rPr>
        <w:t xml:space="preserve"> Свято Перемоги! Воно прийшло до нас через біль безнадій і втрат. Та все ж воно свято... Мітинг, присвячений __ річниці Перемоги у Великій Вітчизняній війні, оголошується ВІДКРИТИМ.</w:t>
      </w:r>
      <w:r w:rsidR="00C84FC2" w:rsidRPr="00EB68AC">
        <w:rPr>
          <w:rFonts w:ascii="Calibri" w:eastAsia="Calibri" w:hAnsi="Calibri"/>
        </w:rPr>
        <w:br/>
      </w:r>
      <w:r w:rsidR="00C84FC2" w:rsidRPr="00EB68AC">
        <w:rPr>
          <w:rFonts w:ascii="Calibri" w:eastAsia="Calibri" w:hAnsi="Calibri"/>
        </w:rPr>
        <w:br/>
        <w:t>(Аудіозапис пісні «День Перемоги» ).</w:t>
      </w:r>
      <w:r w:rsidR="00C84FC2" w:rsidRPr="00EB68AC">
        <w:rPr>
          <w:rFonts w:ascii="Calibri" w:eastAsia="Calibri" w:hAnsi="Calibri"/>
        </w:rPr>
        <w:br/>
      </w:r>
      <w:r w:rsidR="00C84FC2" w:rsidRPr="00EB68AC">
        <w:rPr>
          <w:rFonts w:ascii="Calibri" w:eastAsia="Calibri" w:hAnsi="Calibri"/>
        </w:rPr>
        <w:br/>
      </w:r>
      <w:r w:rsidR="00C84FC2" w:rsidRPr="00EB68AC">
        <w:rPr>
          <w:rFonts w:ascii="Calibri" w:eastAsia="Calibri" w:hAnsi="Calibri"/>
          <w:b/>
        </w:rPr>
        <w:t>1-й ведучий.</w:t>
      </w:r>
      <w:r w:rsidR="00C84FC2" w:rsidRPr="00EB68AC">
        <w:rPr>
          <w:rFonts w:ascii="Calibri" w:eastAsia="Calibri" w:hAnsi="Calibri"/>
        </w:rPr>
        <w:t xml:space="preserve"> Яка дорога ця ПЕРЕМОГА! У цього свята три кольори. Перший колір — червоний. Колір крові гарячої, якою полито кожний клаптик землі.</w:t>
      </w:r>
      <w:r w:rsidR="00C84FC2" w:rsidRPr="00EB68AC">
        <w:rPr>
          <w:rFonts w:ascii="Calibri" w:eastAsia="Calibri" w:hAnsi="Calibri"/>
        </w:rPr>
        <w:br/>
      </w:r>
      <w:r w:rsidR="00C84FC2" w:rsidRPr="00EB68AC">
        <w:rPr>
          <w:rFonts w:ascii="Calibri" w:eastAsia="Calibri" w:hAnsi="Calibri"/>
        </w:rPr>
        <w:br/>
      </w:r>
      <w:r w:rsidR="00C84FC2" w:rsidRPr="00EB68AC">
        <w:rPr>
          <w:rFonts w:ascii="Calibri" w:eastAsia="Calibri" w:hAnsi="Calibri"/>
          <w:b/>
        </w:rPr>
        <w:t>2-й ведучий.</w:t>
      </w:r>
      <w:r w:rsidR="00C84FC2" w:rsidRPr="00EB68AC">
        <w:rPr>
          <w:rFonts w:ascii="Calibri" w:eastAsia="Calibri" w:hAnsi="Calibri"/>
        </w:rPr>
        <w:t xml:space="preserve"> Другий — колір розквітлого саду. Білопінний його прибій, як найсвітліші сни солдатські, що ожили.</w:t>
      </w:r>
      <w:r w:rsidR="00C84FC2" w:rsidRPr="00EB68AC">
        <w:rPr>
          <w:rFonts w:ascii="Calibri" w:eastAsia="Calibri" w:hAnsi="Calibri"/>
        </w:rPr>
        <w:br/>
      </w:r>
      <w:r w:rsidR="00C84FC2" w:rsidRPr="00EB68AC">
        <w:rPr>
          <w:rFonts w:ascii="Calibri" w:eastAsia="Calibri" w:hAnsi="Calibri"/>
        </w:rPr>
        <w:br/>
      </w:r>
      <w:r w:rsidR="00C84FC2" w:rsidRPr="00EB68AC">
        <w:rPr>
          <w:rFonts w:ascii="Calibri" w:eastAsia="Calibri" w:hAnsi="Calibri"/>
          <w:b/>
        </w:rPr>
        <w:t>1-й ведучий.</w:t>
      </w:r>
      <w:r w:rsidR="00C84FC2" w:rsidRPr="00EB68AC">
        <w:rPr>
          <w:rFonts w:ascii="Calibri" w:eastAsia="Calibri" w:hAnsi="Calibri"/>
        </w:rPr>
        <w:t xml:space="preserve"> Третій колір — колір вдовиних хусток. Якби вітром зірвало їх раптом із сивих голів матерів і дружин солдатських, закрили б вони усе небо чорними птахами неперебутнього горя.</w:t>
      </w:r>
      <w:r w:rsidR="00C84FC2" w:rsidRPr="00EB68AC">
        <w:rPr>
          <w:rFonts w:ascii="Calibri" w:eastAsia="Calibri" w:hAnsi="Calibri"/>
        </w:rPr>
        <w:br/>
      </w:r>
      <w:r w:rsidR="00C84FC2" w:rsidRPr="00EB68AC">
        <w:br/>
        <w:t>Весна іде, і переможним кроком</w:t>
      </w:r>
      <w:r w:rsidR="00C84FC2" w:rsidRPr="00EB68AC">
        <w:br/>
        <w:t>В тюльпановому вічному вогні</w:t>
      </w:r>
      <w:r w:rsidR="00C84FC2" w:rsidRPr="00EB68AC">
        <w:br/>
        <w:t>Йде травень крізь хвилини, дні і роки,</w:t>
      </w:r>
      <w:r w:rsidR="00C84FC2" w:rsidRPr="00EB68AC">
        <w:br/>
        <w:t>Несе нащадкам спогади свої.</w:t>
      </w:r>
    </w:p>
    <w:p w:rsidR="000F07F5" w:rsidRPr="00EB68AC" w:rsidRDefault="00C84FC2" w:rsidP="00882893">
      <w:pPr>
        <w:pStyle w:val="a3"/>
        <w:ind w:left="-709" w:right="283" w:firstLine="284"/>
      </w:pPr>
      <w:r w:rsidRPr="00EB68AC">
        <w:lastRenderedPageBreak/>
        <w:br/>
        <w:t>Весна іде квітчасто, гордо, юно,</w:t>
      </w:r>
      <w:r w:rsidRPr="00EB68AC">
        <w:br/>
        <w:t>Як втілення найчарівніших снів.</w:t>
      </w:r>
      <w:r w:rsidRPr="00EB68AC">
        <w:br/>
        <w:t>О весно красна, ти ще не забула</w:t>
      </w:r>
      <w:r w:rsidRPr="00EB68AC">
        <w:br/>
        <w:t xml:space="preserve">В історії своїх жахливих днів? </w:t>
      </w:r>
    </w:p>
    <w:p w:rsidR="00C84FC2" w:rsidRPr="00EB68AC" w:rsidRDefault="00C84FC2" w:rsidP="00882893">
      <w:pPr>
        <w:pStyle w:val="a3"/>
        <w:ind w:left="-709" w:right="283" w:firstLine="284"/>
      </w:pPr>
      <w:r w:rsidRPr="00EB68AC">
        <w:br/>
        <w:t>Із року в рік часопис віддаляє</w:t>
      </w:r>
      <w:r w:rsidRPr="00EB68AC">
        <w:br/>
        <w:t>Своїх нащадків далі від війни.</w:t>
      </w:r>
      <w:r w:rsidRPr="00EB68AC">
        <w:br/>
        <w:t>Та травень знов і знову нагадає,</w:t>
      </w:r>
      <w:r w:rsidRPr="00EB68AC">
        <w:br/>
        <w:t>Як із життя ішли його сини.</w:t>
      </w:r>
    </w:p>
    <w:p w:rsidR="00C84FC2" w:rsidRPr="00EB68AC" w:rsidRDefault="00C84FC2" w:rsidP="00882893">
      <w:pPr>
        <w:pStyle w:val="a3"/>
        <w:ind w:left="-709" w:right="283" w:firstLine="284"/>
      </w:pPr>
      <w:r w:rsidRPr="00EB68AC">
        <w:br/>
        <w:t>Буяють мирно квіти на могилах,</w:t>
      </w:r>
      <w:r w:rsidRPr="00EB68AC">
        <w:br/>
        <w:t>До сонця красного метелики летять.</w:t>
      </w:r>
      <w:r w:rsidRPr="00EB68AC">
        <w:br/>
        <w:t>А ті, кому війна зламала крила,</w:t>
      </w:r>
      <w:r w:rsidRPr="00EB68AC">
        <w:br/>
        <w:t>Священним вічним сном в могилах сплять.</w:t>
      </w:r>
    </w:p>
    <w:p w:rsidR="00C84FC2" w:rsidRPr="00EB68AC" w:rsidRDefault="000F07F5" w:rsidP="00882893">
      <w:pPr>
        <w:spacing w:after="0" w:line="0" w:lineRule="atLeast"/>
        <w:ind w:left="-709" w:right="283" w:firstLine="284"/>
        <w:rPr>
          <w:lang w:val="uk-UA"/>
        </w:rPr>
      </w:pPr>
      <w:r w:rsidRPr="00EB68AC">
        <w:rPr>
          <w:rStyle w:val="a4"/>
        </w:rPr>
        <w:t>2</w:t>
      </w:r>
      <w:r w:rsidR="00C84FC2" w:rsidRPr="00EB68AC">
        <w:rPr>
          <w:rStyle w:val="a4"/>
        </w:rPr>
        <w:t>-ий ведучий</w:t>
      </w:r>
      <w:r w:rsidR="00C84FC2" w:rsidRPr="00EB68AC">
        <w:t>. Щороку в травні ми відзначаємо День Перемоги. Дорогою ціною заплатив український народ за участь у найстрашнішій за всю світову історію війні 1941-1945рр. Не щезне в пам’яті людській, не йде в забуття великий подвиг і велика трагедія нашого народу – його битва, його перемога над фашистами. Можна по-різному ставитися до Великої Вітчизняної війни, по-різному її називати, але хіба можна забути тих, хто поліг у боях, хто віддав своє життя для щастя інших.</w:t>
      </w:r>
    </w:p>
    <w:p w:rsidR="00C84FC2" w:rsidRPr="00EB68AC" w:rsidRDefault="00C84FC2" w:rsidP="00882893">
      <w:pPr>
        <w:pStyle w:val="a3"/>
        <w:ind w:left="-709" w:right="283" w:firstLine="284"/>
      </w:pPr>
      <w:r w:rsidRPr="00EB68AC">
        <w:t>Їх прийняла війна, лишивши списки</w:t>
      </w:r>
      <w:r w:rsidRPr="00EB68AC">
        <w:br/>
        <w:t>Загиблих у праведнім бою,</w:t>
      </w:r>
      <w:r w:rsidRPr="00EB68AC">
        <w:br/>
        <w:t>Застигли в тузі обеліски,</w:t>
      </w:r>
      <w:r w:rsidRPr="00EB68AC">
        <w:br/>
        <w:t>В гранітнім каміннім строю.</w:t>
      </w:r>
      <w:r w:rsidRPr="00EB68AC">
        <w:br/>
        <w:t>Пам’ятайте, друзі, цих людей довіку,</w:t>
      </w:r>
      <w:r w:rsidRPr="00EB68AC">
        <w:br/>
        <w:t>Тих, хто повернувся і поліг в боях.</w:t>
      </w:r>
      <w:r w:rsidRPr="00EB68AC">
        <w:br/>
        <w:t>І вклонімось всі ми низько до землі їм,</w:t>
      </w:r>
      <w:r w:rsidRPr="00EB68AC">
        <w:br/>
        <w:t>Квітами устелим їх тернистий шлях.</w:t>
      </w:r>
    </w:p>
    <w:p w:rsidR="00C84FC2" w:rsidRPr="00EB68AC" w:rsidRDefault="000F07F5" w:rsidP="00882893">
      <w:pPr>
        <w:pStyle w:val="a3"/>
        <w:ind w:left="-709" w:right="283" w:firstLine="284"/>
      </w:pPr>
      <w:r w:rsidRPr="00EB68AC">
        <w:rPr>
          <w:rFonts w:ascii="Calibri" w:eastAsia="Calibri" w:hAnsi="Calibri"/>
          <w:b/>
        </w:rPr>
        <w:t>1-й ведучий.</w:t>
      </w:r>
      <w:r w:rsidR="00C84FC2" w:rsidRPr="00EB68AC">
        <w:t xml:space="preserve"> Нелегке наше сьогодення не може заступити радості приходу весни, а разом з нею і Дня Перемоги. Цей день назавжди залишиться для нас затьмареним від гіркоти втрат і осяяний сонцем Перемоги. Його наближували, як могли, люди, котрим було дуже не легко в ті вогненні літа і яким найважче сьогодні. У довічному боргу наше покоління і перед тими ветеранами війни, кому пощастило пройти через чорнило битв і дожити до світлого Дня Перемоги. Все менше залишається їх в життєвому строю. Неможливо позбутися нав’язливої жахливої думки: а прийде ж день, коли піде з життя останній з цих літніх людей з орденами. Піде у вічність, понесе з собою живі спогади. Що ж залишиться після них? А залишиться Пам’ять, світла пам’ять про незабутніх героїв.</w:t>
      </w:r>
    </w:p>
    <w:p w:rsidR="00C84FC2" w:rsidRPr="00EB68AC" w:rsidRDefault="000F07F5" w:rsidP="00882893">
      <w:pPr>
        <w:pStyle w:val="a3"/>
        <w:ind w:left="-709" w:right="283" w:firstLine="284"/>
      </w:pPr>
      <w:r w:rsidRPr="00EB68AC">
        <w:rPr>
          <w:rStyle w:val="a4"/>
        </w:rPr>
        <w:t>2</w:t>
      </w:r>
      <w:r w:rsidR="00C84FC2" w:rsidRPr="00EB68AC">
        <w:rPr>
          <w:rStyle w:val="a4"/>
        </w:rPr>
        <w:t>-ий ведучий</w:t>
      </w:r>
      <w:r w:rsidR="00C84FC2" w:rsidRPr="00EB68AC">
        <w:t>. Мільйонам людей назавжди врізався в пам’ять перший день Великої Вітчизняної війни. Чорною тінню фашистської навали, димом пожеж, смертю і руїнами звалився він на нас. І враз неділя 22 червня 1941 року, мирний день відпочинку, обернувся довгими роками страждань.</w:t>
      </w:r>
    </w:p>
    <w:p w:rsidR="00C84FC2" w:rsidRPr="00EB68AC" w:rsidRDefault="00C84FC2" w:rsidP="00882893">
      <w:pPr>
        <w:pStyle w:val="a3"/>
        <w:ind w:left="-709" w:right="283" w:firstLine="284"/>
      </w:pPr>
      <w:r w:rsidRPr="00EB68AC">
        <w:br/>
        <w:t>Спинись, проклятий супостате,</w:t>
      </w:r>
      <w:r w:rsidRPr="00EB68AC">
        <w:br/>
        <w:t>На світ ввостаннє подивись:</w:t>
      </w:r>
      <w:r w:rsidRPr="00EB68AC">
        <w:br/>
        <w:t>За тіло матері розп’яте</w:t>
      </w:r>
      <w:r w:rsidRPr="00EB68AC">
        <w:br/>
        <w:t>Сини на пару піднялись!</w:t>
      </w:r>
      <w:r w:rsidRPr="00EB68AC">
        <w:br/>
      </w:r>
      <w:r w:rsidRPr="00EB68AC">
        <w:lastRenderedPageBreak/>
        <w:t>У бій за наші ниви,</w:t>
      </w:r>
      <w:r w:rsidRPr="00EB68AC">
        <w:br/>
        <w:t>За ясний сміх дитячий,</w:t>
      </w:r>
      <w:r w:rsidRPr="00EB68AC">
        <w:br/>
        <w:t>За юний спів щасливий,</w:t>
      </w:r>
      <w:r w:rsidRPr="00EB68AC">
        <w:br/>
        <w:t>За славний труд гарячий.</w:t>
      </w:r>
      <w:r w:rsidRPr="00EB68AC">
        <w:br/>
        <w:t>Вперед, полки суворі,</w:t>
      </w:r>
      <w:r w:rsidRPr="00EB68AC">
        <w:br/>
        <w:t>Під прапором свободи,</w:t>
      </w:r>
      <w:r w:rsidRPr="00EB68AC">
        <w:br/>
        <w:t>За наші ясні зорі,</w:t>
      </w:r>
      <w:r w:rsidRPr="00EB68AC">
        <w:br/>
        <w:t>За наші тихі води.</w:t>
      </w:r>
    </w:p>
    <w:p w:rsidR="000F07F5" w:rsidRPr="00EB68AC" w:rsidRDefault="00FD3E93" w:rsidP="00882893">
      <w:pPr>
        <w:pStyle w:val="a3"/>
        <w:ind w:left="-709" w:right="283" w:firstLine="284"/>
      </w:pPr>
      <w:r w:rsidRPr="00EB68AC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1234439</wp:posOffset>
            </wp:positionH>
            <wp:positionV relativeFrom="paragraph">
              <wp:posOffset>-76835</wp:posOffset>
            </wp:positionV>
            <wp:extent cx="4657725" cy="3390900"/>
            <wp:effectExtent l="19050" t="0" r="9525" b="0"/>
            <wp:wrapNone/>
            <wp:docPr id="10" name="Рисунок 10" descr="D:\Фоточки\Фоточки 9-Б\DSC_18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Фоточки\Фоточки 9-Б\DSC_18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3390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84FC2" w:rsidRPr="00EB68AC">
        <w:t>Сонце палило нестерпно,</w:t>
      </w:r>
      <w:r w:rsidR="00C84FC2" w:rsidRPr="00EB68AC">
        <w:br/>
        <w:t>Гнулось садове гілля:</w:t>
      </w:r>
      <w:r w:rsidRPr="00EB68AC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C84FC2" w:rsidRPr="00EB68AC">
        <w:br/>
        <w:t>Падали яблука в серпень,</w:t>
      </w:r>
      <w:r w:rsidR="00C84FC2" w:rsidRPr="00EB68AC">
        <w:br/>
        <w:t>Глухо стогнала земля.</w:t>
      </w:r>
      <w:r w:rsidR="00C84FC2" w:rsidRPr="00EB68AC">
        <w:br/>
        <w:t>Рвали снаряди їй груди,</w:t>
      </w:r>
      <w:r w:rsidR="00C84FC2" w:rsidRPr="00EB68AC">
        <w:br/>
        <w:t>Всюди гриміла війна,</w:t>
      </w:r>
      <w:r w:rsidR="00C84FC2" w:rsidRPr="00EB68AC">
        <w:br/>
        <w:t>Падали скошені люди.</w:t>
      </w:r>
      <w:r w:rsidR="00C84FC2" w:rsidRPr="00EB68AC">
        <w:br/>
        <w:t>Їх не щадила війна.</w:t>
      </w:r>
    </w:p>
    <w:p w:rsidR="00C84FC2" w:rsidRPr="00EB68AC" w:rsidRDefault="00C84FC2" w:rsidP="00882893">
      <w:pPr>
        <w:pStyle w:val="a3"/>
        <w:ind w:left="-709" w:right="283" w:firstLine="284"/>
      </w:pPr>
      <w:r w:rsidRPr="00EB68AC">
        <w:br/>
        <w:t>Бій розгортався лютий,</w:t>
      </w:r>
      <w:r w:rsidRPr="00EB68AC">
        <w:br/>
        <w:t>Кулі, наче град.</w:t>
      </w:r>
      <w:r w:rsidRPr="00EB68AC">
        <w:br/>
        <w:t>Тихо, вітри і люди,</w:t>
      </w:r>
      <w:r w:rsidRPr="00EB68AC">
        <w:br/>
        <w:t>Тихо, вітри і люди.</w:t>
      </w:r>
      <w:r w:rsidRPr="00EB68AC">
        <w:br/>
        <w:t>Впав у траву солдат.</w:t>
      </w:r>
      <w:r w:rsidRPr="00EB68AC">
        <w:br/>
        <w:t>Вдарило хлопця в груди,</w:t>
      </w:r>
      <w:r w:rsidRPr="00EB68AC">
        <w:br/>
        <w:t>Вибухнув поруч снаряд.</w:t>
      </w:r>
      <w:r w:rsidRPr="00EB68AC">
        <w:br/>
        <w:t>Тихо, вітри і люди,</w:t>
      </w:r>
      <w:r w:rsidRPr="00EB68AC">
        <w:br/>
        <w:t>Тихо, вітри і люди.</w:t>
      </w:r>
      <w:r w:rsidRPr="00EB68AC">
        <w:br/>
        <w:t>Вмер молодий солдат.</w:t>
      </w:r>
      <w:r w:rsidRPr="00EB68AC">
        <w:br/>
        <w:t>Мати довіку буде</w:t>
      </w:r>
      <w:r w:rsidRPr="00EB68AC">
        <w:br/>
        <w:t>Сина свого виглядать.</w:t>
      </w:r>
      <w:r w:rsidRPr="00EB68AC">
        <w:br/>
        <w:t>Тихо, вітри і люди,</w:t>
      </w:r>
      <w:r w:rsidRPr="00EB68AC">
        <w:br/>
        <w:t>Тихо, вітри і люди.</w:t>
      </w:r>
      <w:r w:rsidRPr="00EB68AC">
        <w:br/>
        <w:t>Син її – той солдат.</w:t>
      </w:r>
      <w:r w:rsidRPr="00EB68AC">
        <w:br/>
        <w:t>Нам тих розлук не забути,</w:t>
      </w:r>
      <w:r w:rsidRPr="00EB68AC">
        <w:br/>
        <w:t>Мир нам повік врятувать.</w:t>
      </w:r>
      <w:r w:rsidRPr="00EB68AC">
        <w:br/>
        <w:t>Тихо, вітри і люди,</w:t>
      </w:r>
      <w:r w:rsidRPr="00EB68AC">
        <w:br/>
        <w:t>Тихо, вітри і люди.</w:t>
      </w:r>
      <w:r w:rsidRPr="00EB68AC">
        <w:br/>
        <w:t>Спить під зорею солдат.</w:t>
      </w:r>
      <w:r w:rsidRPr="00EB68AC">
        <w:br/>
        <w:t>Поки сонце ясне угріє,</w:t>
      </w:r>
      <w:r w:rsidRPr="00EB68AC">
        <w:br/>
        <w:t>Й коли життя дає нам воно,</w:t>
      </w:r>
      <w:r w:rsidRPr="00EB68AC">
        <w:br/>
        <w:t>Біль нам вічний, він не постаріє.</w:t>
      </w:r>
      <w:r w:rsidRPr="00EB68AC">
        <w:br/>
        <w:t>Не кажіть: була війна давно!</w:t>
      </w:r>
    </w:p>
    <w:p w:rsidR="00C84FC2" w:rsidRPr="00EB68AC" w:rsidRDefault="000F07F5" w:rsidP="00882893">
      <w:pPr>
        <w:pStyle w:val="a3"/>
        <w:ind w:left="-709" w:right="283" w:firstLine="284"/>
        <w:rPr>
          <w:lang w:val="uk-UA"/>
        </w:rPr>
      </w:pPr>
      <w:r w:rsidRPr="00EB68AC">
        <w:rPr>
          <w:rFonts w:ascii="Calibri" w:eastAsia="Calibri" w:hAnsi="Calibri"/>
          <w:b/>
        </w:rPr>
        <w:t>1-й ведучий.</w:t>
      </w:r>
      <w:r w:rsidR="00C84FC2" w:rsidRPr="00EB68AC">
        <w:t xml:space="preserve"> Мільйони людей забрала Велика Вітчизняна війна. це важко усвідомити. Смерть однієї людини – це трагедія. А коли мільйони… Загиблим не болить. У живих продовжують кровоточити рани: у ветеранів, які втратили своїх друзів однополчан, рідних і близьких, душі, які простріляні похоронками, у рано посивілих дітей війни, які не побачили своїх батьків і пережили пекло окупації.</w:t>
      </w:r>
    </w:p>
    <w:p w:rsidR="00474519" w:rsidRPr="00EB68AC" w:rsidRDefault="000F07F5" w:rsidP="00882893">
      <w:pPr>
        <w:pStyle w:val="a3"/>
        <w:ind w:left="-709" w:right="283" w:firstLine="284"/>
        <w:rPr>
          <w:lang w:val="uk-UA"/>
        </w:rPr>
      </w:pPr>
      <w:r w:rsidRPr="00EB68AC">
        <w:rPr>
          <w:rFonts w:ascii="Calibri" w:eastAsia="Calibri" w:hAnsi="Calibri"/>
          <w:b/>
        </w:rPr>
        <w:t>2-й ведучий.</w:t>
      </w:r>
      <w:r w:rsidR="00474519" w:rsidRPr="00EB68AC">
        <w:rPr>
          <w:lang w:val="uk-UA"/>
        </w:rPr>
        <w:t>Мільйони людей в усьому світі знають про звіряче обличчя фашизму з книг, документальних та художніх фільмів. Все менше залишається тих, хто пам’</w:t>
      </w:r>
      <w:r w:rsidR="00474519" w:rsidRPr="00EB68AC">
        <w:t xml:space="preserve">ятає злочини </w:t>
      </w:r>
      <w:r w:rsidR="00474519" w:rsidRPr="00EB68AC">
        <w:lastRenderedPageBreak/>
        <w:t xml:space="preserve">фашистів </w:t>
      </w:r>
      <w:r w:rsidR="00022697" w:rsidRPr="00EB68AC">
        <w:rPr>
          <w:lang w:val="uk-UA"/>
        </w:rPr>
        <w:t>зі свого трагічного досвіду. Пропонуємо вам переглянути короткий уривок запису тих подій.</w:t>
      </w:r>
    </w:p>
    <w:p w:rsidR="00022697" w:rsidRPr="00EB68AC" w:rsidRDefault="00022697" w:rsidP="00882893">
      <w:pPr>
        <w:pStyle w:val="a3"/>
        <w:ind w:left="-709" w:right="283" w:firstLine="284"/>
        <w:rPr>
          <w:b/>
          <w:u w:val="single"/>
          <w:lang w:val="uk-UA"/>
        </w:rPr>
      </w:pPr>
      <w:r w:rsidRPr="00EB68AC">
        <w:rPr>
          <w:b/>
          <w:u w:val="single"/>
          <w:lang w:val="uk-UA"/>
        </w:rPr>
        <w:t>Відео</w:t>
      </w:r>
    </w:p>
    <w:p w:rsidR="00022697" w:rsidRPr="00EB68AC" w:rsidRDefault="000F07F5" w:rsidP="00882893">
      <w:pPr>
        <w:pStyle w:val="a3"/>
        <w:ind w:left="-709" w:right="283" w:firstLine="284"/>
      </w:pPr>
      <w:r w:rsidRPr="00EB68AC">
        <w:rPr>
          <w:rFonts w:ascii="Calibri" w:eastAsia="Calibri" w:hAnsi="Calibri"/>
          <w:b/>
        </w:rPr>
        <w:t>1-й ведучий.</w:t>
      </w:r>
      <w:r w:rsidRPr="00EB68AC">
        <w:t xml:space="preserve"> </w:t>
      </w:r>
      <w:r w:rsidR="00022697" w:rsidRPr="00EB68AC">
        <w:rPr>
          <w:lang w:val="uk-UA"/>
        </w:rPr>
        <w:t>Техніка</w:t>
      </w:r>
      <w:r w:rsidR="00022697" w:rsidRPr="00EB68AC">
        <w:t xml:space="preserve"> знищення населення окупованих країн була садистською, сягнула небачених розмірів. Гітлерівці вкрили Європу павутиною похмурих катівень, організовували жахливі "фабрики смерті". Кров холоне в жилах при згадці про такі табори смерті, як Дахау, Освенцім, Майданек, Бухенвальд, Заксенхаузен та подібні їм, в яких по-звірячому закатовано й знищено декілька мільйонів чоловік. У концтаборах недолюдки творили злочини, яких історія людства ще не знала. Людей катували, практикували на них досліди, труїли газом, спалювали в крематоріях.</w:t>
      </w:r>
    </w:p>
    <w:p w:rsidR="00022697" w:rsidRPr="00EB68AC" w:rsidRDefault="000F07F5" w:rsidP="00882893">
      <w:pPr>
        <w:pStyle w:val="a3"/>
        <w:ind w:left="-709" w:right="283" w:firstLine="284"/>
      </w:pPr>
      <w:r w:rsidRPr="00EB68AC">
        <w:rPr>
          <w:rFonts w:ascii="Calibri" w:eastAsia="Calibri" w:hAnsi="Calibri"/>
          <w:b/>
        </w:rPr>
        <w:t>2-й ведучий.</w:t>
      </w:r>
      <w:r w:rsidR="00022697" w:rsidRPr="00EB68AC">
        <w:t xml:space="preserve">Для відбору німці ставили планку на висоті </w:t>
      </w:r>
      <w:smartTag w:uri="urn:schemas-microsoft-com:office:smarttags" w:element="metricconverter">
        <w:smartTagPr>
          <w:attr w:name="ProductID" w:val="120 см"/>
        </w:smartTagPr>
        <w:r w:rsidR="00022697" w:rsidRPr="00EB68AC">
          <w:t>120 см</w:t>
        </w:r>
      </w:smartTag>
      <w:r w:rsidR="00022697" w:rsidRPr="00EB68AC">
        <w:t>. Всі діти, які могли пройти під цією планкою, відправлялися до крематорію. Знаючи про це, діти витягувалися як тільки могли, піднімали вгору голови, стараючись потрапити до групи тих, кого залишають в живих...</w:t>
      </w:r>
    </w:p>
    <w:p w:rsidR="00022697" w:rsidRPr="00EB68AC" w:rsidRDefault="000F07F5" w:rsidP="00882893">
      <w:pPr>
        <w:pStyle w:val="a3"/>
        <w:ind w:left="-709" w:right="283" w:firstLine="284"/>
      </w:pPr>
      <w:r w:rsidRPr="00EB68AC">
        <w:rPr>
          <w:rFonts w:ascii="Calibri" w:eastAsia="Calibri" w:hAnsi="Calibri"/>
          <w:b/>
        </w:rPr>
        <w:t>1-й ведучий.</w:t>
      </w:r>
      <w:r w:rsidRPr="00EB68AC">
        <w:t xml:space="preserve"> </w:t>
      </w:r>
      <w:r w:rsidR="00022697" w:rsidRPr="00EB68AC">
        <w:t>Утилізовані "залишки" таборів смерті використовували. Одяг та взуття - у вжиток, волосся спалених в крематоріях жінок акуратно пакувалося в мішки і відправлялось на меблеві фабрики. Звірства фашистських загарбників носили масовий організований характер, були наслідками офіційних директив найвищих нацистських інстанцій.</w:t>
      </w:r>
    </w:p>
    <w:p w:rsidR="00022697" w:rsidRPr="00EB68AC" w:rsidRDefault="003155DB" w:rsidP="00882893">
      <w:pPr>
        <w:pStyle w:val="a3"/>
        <w:ind w:left="-709" w:right="283" w:firstLine="284"/>
      </w:pPr>
      <w:r w:rsidRPr="00EB68AC">
        <w:rPr>
          <w:rFonts w:ascii="Calibri" w:eastAsia="Calibri" w:hAnsi="Calibri"/>
          <w:b/>
        </w:rPr>
        <w:t>2</w:t>
      </w:r>
      <w:r w:rsidR="000F07F5" w:rsidRPr="00EB68AC">
        <w:rPr>
          <w:rFonts w:ascii="Calibri" w:eastAsia="Calibri" w:hAnsi="Calibri"/>
          <w:b/>
        </w:rPr>
        <w:t>-й ведучий.</w:t>
      </w:r>
      <w:r w:rsidR="000F07F5" w:rsidRPr="00EB68AC">
        <w:rPr>
          <w:b/>
          <w:bCs/>
        </w:rPr>
        <w:t xml:space="preserve"> </w:t>
      </w:r>
      <w:r w:rsidR="00022697" w:rsidRPr="00EB68AC">
        <w:t>Тільки на окупованій території СРСР фашисти замучили й знищили близько 10 млн. мирних жителів, в тому числі жінок, дітей, людей, похилого віку. Скрізь окупанти вводили примусову рабську працю з каторжним режимом. Мільйони людей, яких вивезли до Німеччини або залишили на окупованій території, утримувалися в неволі, як раби в давнину...</w:t>
      </w:r>
    </w:p>
    <w:p w:rsidR="00022697" w:rsidRPr="00EB68AC" w:rsidRDefault="00022697" w:rsidP="00882893">
      <w:pPr>
        <w:pStyle w:val="a3"/>
        <w:ind w:left="-709" w:right="283" w:firstLine="284"/>
      </w:pPr>
      <w:r w:rsidRPr="00EB68AC">
        <w:rPr>
          <w:b/>
          <w:bCs/>
        </w:rPr>
        <w:t>учень</w:t>
      </w:r>
    </w:p>
    <w:p w:rsidR="00022697" w:rsidRPr="00EB68AC" w:rsidRDefault="00022697" w:rsidP="00882893">
      <w:pPr>
        <w:pStyle w:val="HTML"/>
        <w:ind w:left="-709" w:right="283" w:firstLine="284"/>
      </w:pPr>
      <w:r w:rsidRPr="00EB68AC">
        <w:t>" Березень, 12, Ліозно, 1943 рік. Дорогий, добрий татусю!</w:t>
      </w:r>
    </w:p>
    <w:p w:rsidR="00022697" w:rsidRPr="00EB68AC" w:rsidRDefault="00022697" w:rsidP="00882893">
      <w:pPr>
        <w:pStyle w:val="HTML"/>
        <w:ind w:left="-709" w:right="283" w:firstLine="284"/>
      </w:pPr>
      <w:r w:rsidRPr="00EB68AC">
        <w:t>Пишу я тобі листа з німецької неволі. Коли ти, татусю, будеш читати цього листа, мене в живих не буде. І моє прохання до тебе, батьку: покарай німецьких кровопивць. Це заповіт твоєї помираючої доні.</w:t>
      </w:r>
    </w:p>
    <w:p w:rsidR="00022697" w:rsidRPr="00EB68AC" w:rsidRDefault="00022697" w:rsidP="00882893">
      <w:pPr>
        <w:pStyle w:val="HTML"/>
        <w:ind w:left="-709" w:right="283" w:firstLine="284"/>
      </w:pPr>
      <w:r w:rsidRPr="00EB68AC">
        <w:t>Кілька слів про маму. Коли повернешся, маму не шукай. її розстріляли німці. Коли допитувалися про тебе, офіцер бив її нагайкою по обличчю. Мама не витерпіла і гордо сказала: "Ви не злякаєте мене побоями. Я впевнена, що чоловік повернеться назад і викине вас, підлих загарбників, звідси геть." І офіцер вистрелив мамі в обличчя...</w:t>
      </w:r>
    </w:p>
    <w:p w:rsidR="00022697" w:rsidRPr="00EB68AC" w:rsidRDefault="00022697" w:rsidP="00882893">
      <w:pPr>
        <w:pStyle w:val="HTML"/>
        <w:ind w:left="-709" w:right="283" w:firstLine="284"/>
      </w:pPr>
      <w:r w:rsidRPr="00EB68AC">
        <w:t>Татусю, мені сьогодні виповнилося 15 років, і якщо б зараз ти зустрів мене, то не впізнав би свою доню. Я стала дуже худенька, мої очі запали, коси мені постригли наголо, руки висохли, схожі на граблі. Коли я кашляю, з рота йде кров - мені відбили легені.</w:t>
      </w:r>
    </w:p>
    <w:p w:rsidR="00022697" w:rsidRPr="00EB68AC" w:rsidRDefault="00022697" w:rsidP="00882893">
      <w:pPr>
        <w:pStyle w:val="HTML"/>
        <w:ind w:left="-709" w:right="283" w:firstLine="284"/>
      </w:pPr>
      <w:r w:rsidRPr="00EB68AC">
        <w:t xml:space="preserve">... я рабиня німецького барона, працюю у німця Шарлена прачкою, перу білизну, мию підлогу. Працюю дуже багато, а їм два рази на день в кориті разом з свинями. </w:t>
      </w:r>
    </w:p>
    <w:p w:rsidR="00022697" w:rsidRPr="00EB68AC" w:rsidRDefault="00022697" w:rsidP="00882893">
      <w:pPr>
        <w:pStyle w:val="HTML"/>
        <w:ind w:left="-709" w:right="283" w:firstLine="284"/>
      </w:pPr>
      <w:r w:rsidRPr="00EB68AC">
        <w:t>Живу я в сараї де дрова, в кімнату мені заходити не можна. Два рази я втікала від господарів, але мене знаходив їхній двірник. Тоді сам барон зривав з мене сукню і бив ногами. Я втрачала свідомість. Потім на мене виливали відро води і кидали в підвал. Тільки смерть врятує мене від жорстоких побоїв.</w:t>
      </w:r>
    </w:p>
    <w:p w:rsidR="00022697" w:rsidRPr="00EB68AC" w:rsidRDefault="00022697" w:rsidP="00882893">
      <w:pPr>
        <w:pStyle w:val="HTML"/>
        <w:ind w:left="-709" w:right="283" w:firstLine="284"/>
      </w:pPr>
      <w:r w:rsidRPr="00EB68AC">
        <w:t>Не хочу більше мучитися рабинею у проклятих, жорстоких німців... тату, відомсти за маму і за мене. Прощавай, добрий татусю, йду помирати...</w:t>
      </w:r>
    </w:p>
    <w:p w:rsidR="00022697" w:rsidRPr="00EB68AC" w:rsidRDefault="00022697" w:rsidP="00882893">
      <w:pPr>
        <w:pStyle w:val="HTML"/>
        <w:ind w:left="-709" w:right="283" w:firstLine="284"/>
      </w:pPr>
      <w:r w:rsidRPr="00EB68AC">
        <w:t>Твоя доня "</w:t>
      </w:r>
    </w:p>
    <w:p w:rsidR="003155DB" w:rsidRPr="00EB68AC" w:rsidRDefault="00022697" w:rsidP="00882893">
      <w:pPr>
        <w:pStyle w:val="a3"/>
        <w:ind w:left="-709" w:right="283" w:firstLine="284"/>
      </w:pPr>
      <w:r w:rsidRPr="00EB68AC">
        <w:rPr>
          <w:rStyle w:val="a4"/>
        </w:rPr>
        <w:t>1-й ведучий</w:t>
      </w:r>
      <w:r w:rsidRPr="00EB68AC">
        <w:t>. Війна нагадує про себе тисячами обелісків і братських могил. Вони – святиня нашої пам’яті.</w:t>
      </w:r>
    </w:p>
    <w:p w:rsidR="00022697" w:rsidRPr="00EB68AC" w:rsidRDefault="00022697" w:rsidP="00882893">
      <w:pPr>
        <w:pStyle w:val="a3"/>
        <w:ind w:left="-709" w:right="283" w:firstLine="284"/>
      </w:pPr>
      <w:r w:rsidRPr="00EB68AC">
        <w:lastRenderedPageBreak/>
        <w:br/>
        <w:t>До обеліска я в задумі стану,</w:t>
      </w:r>
      <w:r w:rsidRPr="00EB68AC">
        <w:br/>
        <w:t>До сивини своєї на путі.</w:t>
      </w:r>
      <w:r w:rsidRPr="00EB68AC">
        <w:br/>
        <w:t>Скажу „спасибі” тихо ветерану,</w:t>
      </w:r>
      <w:r w:rsidRPr="00EB68AC">
        <w:br/>
        <w:t>Що вдруге народив мене в житті.</w:t>
      </w:r>
      <w:r w:rsidRPr="00EB68AC">
        <w:br/>
        <w:t>На картах не знайти мої дороги –</w:t>
      </w:r>
      <w:r w:rsidRPr="00EB68AC">
        <w:br/>
        <w:t>Мій бойовий, мій босоногий шлях.</w:t>
      </w:r>
      <w:r w:rsidRPr="00EB68AC">
        <w:br/>
        <w:t>За вбитим батьком йшов до перемоги</w:t>
      </w:r>
      <w:r w:rsidRPr="00EB68AC">
        <w:br/>
        <w:t>Траншеями по спалених полях.</w:t>
      </w:r>
      <w:r w:rsidRPr="00EB68AC">
        <w:br/>
        <w:t>Сльоза зорі стоїть над обеліском,</w:t>
      </w:r>
      <w:r w:rsidRPr="00EB68AC">
        <w:br/>
        <w:t>Сховавши клопоти людські і сни.</w:t>
      </w:r>
      <w:r w:rsidRPr="00EB68AC">
        <w:br/>
        <w:t>Сьогодні треба поклонитися всім низько,</w:t>
      </w:r>
      <w:r w:rsidRPr="00EB68AC">
        <w:br/>
        <w:t>Усім хто не прийшов з війни!</w:t>
      </w:r>
    </w:p>
    <w:p w:rsidR="003155DB" w:rsidRPr="00EB68AC" w:rsidRDefault="003155DB" w:rsidP="00882893">
      <w:pPr>
        <w:pStyle w:val="a3"/>
        <w:ind w:left="-709" w:right="283" w:firstLine="284"/>
        <w:rPr>
          <w:lang w:val="uk-UA"/>
        </w:rPr>
      </w:pPr>
      <w:r w:rsidRPr="00EB68AC">
        <w:rPr>
          <w:rStyle w:val="a4"/>
        </w:rPr>
        <w:t>2-г</w:t>
      </w:r>
      <w:r w:rsidRPr="00EB68AC">
        <w:rPr>
          <w:rStyle w:val="a4"/>
          <w:lang w:val="uk-UA"/>
        </w:rPr>
        <w:t>ий ведучий</w:t>
      </w:r>
      <w:r w:rsidR="00022697" w:rsidRPr="00EB68AC">
        <w:rPr>
          <w:rStyle w:val="a4"/>
        </w:rPr>
        <w:t>.</w:t>
      </w:r>
      <w:r w:rsidR="00022697" w:rsidRPr="00EB68AC">
        <w:t xml:space="preserve"> У війни не жіноче обличчя…Адже скільки жінок, юних дівчат виносили на своїх тендітних плечах поранених, збивали ворожі літаки, були снайперами, виконували чоловічу роботу в тилу ворога.</w:t>
      </w:r>
    </w:p>
    <w:p w:rsidR="00022697" w:rsidRPr="00EB68AC" w:rsidRDefault="00022697" w:rsidP="00882893">
      <w:pPr>
        <w:pStyle w:val="a3"/>
        <w:ind w:left="-709" w:right="283" w:firstLine="284"/>
      </w:pPr>
      <w:r w:rsidRPr="00EB68AC">
        <w:br/>
        <w:t>Дівчина в сірій шинелі,</w:t>
      </w:r>
      <w:r w:rsidRPr="00EB68AC">
        <w:br/>
        <w:t>В куцих, простих чобітках</w:t>
      </w:r>
      <w:r w:rsidRPr="00EB68AC">
        <w:br/>
        <w:t>Йшла, де взривались шрапнелі,</w:t>
      </w:r>
      <w:r w:rsidRPr="00EB68AC">
        <w:br/>
        <w:t>Йшла з автоматом в руках.</w:t>
      </w:r>
      <w:r w:rsidRPr="00EB68AC">
        <w:br/>
        <w:t>Дівчата в бої йшли крізь ночі,</w:t>
      </w:r>
      <w:r w:rsidRPr="00EB68AC">
        <w:br/>
        <w:t>З калюж умивались дощем,</w:t>
      </w:r>
      <w:r w:rsidRPr="00EB68AC">
        <w:br/>
        <w:t>Їм бачились коси дівочі</w:t>
      </w:r>
      <w:r w:rsidRPr="00EB68AC">
        <w:br/>
        <w:t>Під грізним гарматним вогнем.</w:t>
      </w:r>
      <w:r w:rsidRPr="00EB68AC">
        <w:br/>
        <w:t>Недобрії очі лякали,</w:t>
      </w:r>
      <w:r w:rsidRPr="00EB68AC">
        <w:br/>
        <w:t>І танків боялись в бою.</w:t>
      </w:r>
      <w:r w:rsidRPr="00EB68AC">
        <w:br/>
        <w:t>Але, як мужчини, вмирали,</w:t>
      </w:r>
      <w:r w:rsidRPr="00EB68AC">
        <w:br/>
        <w:t>Землю обнявши свою.</w:t>
      </w:r>
    </w:p>
    <w:p w:rsidR="00022697" w:rsidRPr="00EB68AC" w:rsidRDefault="00022697" w:rsidP="00882893">
      <w:pPr>
        <w:pStyle w:val="a3"/>
        <w:ind w:left="-709" w:right="283" w:firstLine="284"/>
      </w:pPr>
      <w:r w:rsidRPr="00EB68AC">
        <w:rPr>
          <w:rStyle w:val="a4"/>
        </w:rPr>
        <w:t>1-й ведучий.</w:t>
      </w:r>
      <w:r w:rsidRPr="00EB68AC">
        <w:t xml:space="preserve"> А скільки їх було в партизанських загонах. Вони ходили в розвідку, лікували ранених, забезпечували зв’язок з Великою землею і часто гинули, не проронивши ні слова в руках фашистських катів.</w:t>
      </w:r>
    </w:p>
    <w:p w:rsidR="00022697" w:rsidRPr="00EB68AC" w:rsidRDefault="003155DB" w:rsidP="00882893">
      <w:pPr>
        <w:pStyle w:val="a3"/>
        <w:ind w:left="-709" w:right="283" w:firstLine="284"/>
      </w:pPr>
      <w:r w:rsidRPr="00EB68AC">
        <w:rPr>
          <w:rStyle w:val="a4"/>
        </w:rPr>
        <w:t>2-г</w:t>
      </w:r>
      <w:r w:rsidRPr="00EB68AC">
        <w:rPr>
          <w:rStyle w:val="a4"/>
          <w:lang w:val="uk-UA"/>
        </w:rPr>
        <w:t>ий</w:t>
      </w:r>
      <w:r w:rsidR="00022697" w:rsidRPr="00EB68AC">
        <w:rPr>
          <w:rStyle w:val="a4"/>
        </w:rPr>
        <w:t xml:space="preserve"> ведуч</w:t>
      </w:r>
      <w:r w:rsidRPr="00EB68AC">
        <w:rPr>
          <w:rStyle w:val="a4"/>
          <w:lang w:val="uk-UA"/>
        </w:rPr>
        <w:t>ий</w:t>
      </w:r>
      <w:r w:rsidR="00022697" w:rsidRPr="00EB68AC">
        <w:t>. А скільки матерів, сестер, коханих чекали і не дочекалися своїх синів, братів, чоловіків. У народі недаремно кажуть, що час не владний над материнським горем. І скільки б не минуло років і десятиліть від того недільного ранку, коли пролунало страшне слово „війна”, вони ніколи не принесуть спокою матерям, діти яких віддали найдорожче – життя у боротьбі з фашистськими загарбниками.</w:t>
      </w:r>
    </w:p>
    <w:p w:rsidR="001D5F4B" w:rsidRPr="00EB68AC" w:rsidRDefault="001D5F4B" w:rsidP="00882893">
      <w:pPr>
        <w:pStyle w:val="a3"/>
        <w:ind w:left="-709" w:right="283" w:firstLine="284"/>
        <w:rPr>
          <w:lang w:val="uk-UA"/>
        </w:rPr>
      </w:pPr>
      <w:r w:rsidRPr="00EB68AC">
        <w:rPr>
          <w:rStyle w:val="a8"/>
        </w:rPr>
        <w:t>Степом, степом йшли у бій солдати.</w:t>
      </w:r>
      <w:r w:rsidRPr="00EB68AC">
        <w:br/>
      </w:r>
      <w:r w:rsidRPr="00EB68AC">
        <w:rPr>
          <w:rStyle w:val="a8"/>
        </w:rPr>
        <w:t>Степом, степом - даль заволокло.</w:t>
      </w:r>
      <w:r w:rsidRPr="00EB68AC">
        <w:br/>
      </w:r>
      <w:r w:rsidRPr="00EB68AC">
        <w:rPr>
          <w:rStyle w:val="a8"/>
        </w:rPr>
        <w:t>Мати, мати стала коло хати,</w:t>
      </w:r>
      <w:r w:rsidRPr="00EB68AC">
        <w:br/>
      </w:r>
      <w:r w:rsidRPr="00EB68AC">
        <w:rPr>
          <w:rStyle w:val="a8"/>
        </w:rPr>
        <w:t>А кругом</w:t>
      </w:r>
      <w:r w:rsidRPr="00EB68AC">
        <w:br/>
      </w:r>
      <w:r w:rsidRPr="00EB68AC">
        <w:rPr>
          <w:rStyle w:val="a8"/>
        </w:rPr>
        <w:t>В диму село.</w:t>
      </w:r>
      <w:r w:rsidRPr="00EB68AC">
        <w:br/>
      </w:r>
      <w:r w:rsidRPr="00EB68AC">
        <w:rPr>
          <w:rStyle w:val="a8"/>
        </w:rPr>
        <w:t>Степом, степом - розгулись гармати,</w:t>
      </w:r>
      <w:r w:rsidRPr="00EB68AC">
        <w:br/>
      </w:r>
      <w:r w:rsidRPr="00EB68AC">
        <w:rPr>
          <w:rStyle w:val="a8"/>
        </w:rPr>
        <w:t>Степом, степом - клекіт нароста.</w:t>
      </w:r>
      <w:r w:rsidRPr="00EB68AC">
        <w:br/>
      </w:r>
      <w:r w:rsidRPr="00EB68AC">
        <w:rPr>
          <w:rStyle w:val="a8"/>
        </w:rPr>
        <w:t>Степом, степом падають солдати,</w:t>
      </w:r>
      <w:r w:rsidRPr="00EB68AC">
        <w:br/>
      </w:r>
      <w:r w:rsidRPr="00EB68AC">
        <w:rPr>
          <w:rStyle w:val="a8"/>
        </w:rPr>
        <w:t>А кругом</w:t>
      </w:r>
      <w:r w:rsidRPr="00EB68AC">
        <w:br/>
      </w:r>
      <w:r w:rsidRPr="00EB68AC">
        <w:rPr>
          <w:rStyle w:val="a8"/>
        </w:rPr>
        <w:t>Шумлять жита.</w:t>
      </w:r>
    </w:p>
    <w:p w:rsidR="001D5F4B" w:rsidRPr="00EB68AC" w:rsidRDefault="00FD3E93" w:rsidP="00882893">
      <w:pPr>
        <w:pStyle w:val="a3"/>
        <w:ind w:left="-709" w:right="283" w:firstLine="284"/>
      </w:pPr>
      <w:r w:rsidRPr="00EB68AC">
        <w:rPr>
          <w:i/>
          <w:iCs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2120265</wp:posOffset>
            </wp:positionH>
            <wp:positionV relativeFrom="paragraph">
              <wp:posOffset>-11430</wp:posOffset>
            </wp:positionV>
            <wp:extent cx="3914775" cy="2619375"/>
            <wp:effectExtent l="19050" t="0" r="9525" b="0"/>
            <wp:wrapNone/>
            <wp:docPr id="9" name="Рисунок 9" descr="D:\Фоточки\Фоточки 9-Б\DSC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Фоточки\Фоточки 9-Б\DSC_19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619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D5F4B" w:rsidRPr="00EB68AC">
        <w:rPr>
          <w:rStyle w:val="a8"/>
        </w:rPr>
        <w:t>Степом, степом поросли берізки,</w:t>
      </w:r>
      <w:r w:rsidR="001D5F4B" w:rsidRPr="00EB68AC">
        <w:br/>
      </w:r>
      <w:r w:rsidR="001D5F4B" w:rsidRPr="00EB68AC">
        <w:rPr>
          <w:rStyle w:val="a8"/>
        </w:rPr>
        <w:t>Степом, степом сонце розлилось.</w:t>
      </w:r>
      <w:r w:rsidR="001D5F4B" w:rsidRPr="00EB68AC">
        <w:br/>
      </w:r>
      <w:r w:rsidR="001D5F4B" w:rsidRPr="00EB68AC">
        <w:rPr>
          <w:rStyle w:val="a8"/>
        </w:rPr>
        <w:t>Степом, степом - встали обеліски,</w:t>
      </w:r>
      <w:r w:rsidR="001D5F4B" w:rsidRPr="00EB68AC">
        <w:br/>
      </w:r>
      <w:r w:rsidR="001D5F4B" w:rsidRPr="00EB68AC">
        <w:rPr>
          <w:rStyle w:val="a8"/>
        </w:rPr>
        <w:t>А кругом</w:t>
      </w:r>
      <w:r w:rsidR="001D5F4B" w:rsidRPr="00EB68AC">
        <w:br/>
      </w:r>
      <w:r w:rsidR="001D5F4B" w:rsidRPr="00EB68AC">
        <w:rPr>
          <w:rStyle w:val="a8"/>
        </w:rPr>
        <w:t>Розлив колось.</w:t>
      </w:r>
      <w:r w:rsidR="001D5F4B" w:rsidRPr="00EB68AC">
        <w:br/>
      </w:r>
      <w:r w:rsidR="001D5F4B" w:rsidRPr="00EB68AC">
        <w:rPr>
          <w:rStyle w:val="a8"/>
        </w:rPr>
        <w:t>Степом, степом - людям жито жати,</w:t>
      </w:r>
      <w:r w:rsidRPr="00EB68AC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1D5F4B" w:rsidRPr="00EB68AC">
        <w:br/>
      </w:r>
      <w:r w:rsidR="001D5F4B" w:rsidRPr="00EB68AC">
        <w:rPr>
          <w:rStyle w:val="a8"/>
        </w:rPr>
        <w:t>Степом, степом - даль махне крилом.</w:t>
      </w:r>
      <w:r w:rsidR="001D5F4B" w:rsidRPr="00EB68AC">
        <w:br/>
      </w:r>
      <w:r w:rsidR="001D5F4B" w:rsidRPr="00EB68AC">
        <w:rPr>
          <w:rStyle w:val="a8"/>
        </w:rPr>
        <w:t>Мати, мати жде свого солдата,</w:t>
      </w:r>
      <w:r w:rsidR="001D5F4B" w:rsidRPr="00EB68AC">
        <w:br/>
      </w:r>
      <w:r w:rsidR="001D5F4B" w:rsidRPr="00EB68AC">
        <w:rPr>
          <w:rStyle w:val="a8"/>
        </w:rPr>
        <w:t>А солдат</w:t>
      </w:r>
      <w:r w:rsidR="001D5F4B" w:rsidRPr="00EB68AC">
        <w:br/>
      </w:r>
      <w:r w:rsidR="001D5F4B" w:rsidRPr="00EB68AC">
        <w:rPr>
          <w:rStyle w:val="a8"/>
        </w:rPr>
        <w:t>Спить вічним сном.</w:t>
      </w:r>
      <w:r w:rsidR="001D5F4B" w:rsidRPr="00EB68AC">
        <w:br/>
        <w:t>(М. Негода. "Степом, степом")</w:t>
      </w:r>
    </w:p>
    <w:p w:rsidR="001D5F4B" w:rsidRPr="00EB68AC" w:rsidRDefault="001D5F4B" w:rsidP="00882893">
      <w:pPr>
        <w:pStyle w:val="a3"/>
        <w:ind w:left="-709" w:right="283" w:firstLine="284"/>
      </w:pPr>
      <w:r w:rsidRPr="00EB68AC">
        <w:t>(Звучить пісня "Степом, степом...")</w:t>
      </w:r>
    </w:p>
    <w:p w:rsidR="001D5F4B" w:rsidRPr="00EB68AC" w:rsidRDefault="001D5F4B" w:rsidP="00882893">
      <w:pPr>
        <w:pStyle w:val="a3"/>
        <w:ind w:left="-709" w:right="283" w:firstLine="284"/>
      </w:pPr>
      <w:r w:rsidRPr="00EB68AC">
        <w:rPr>
          <w:rStyle w:val="a8"/>
        </w:rPr>
        <w:t>Благословляла мати сина,</w:t>
      </w:r>
      <w:r w:rsidRPr="00EB68AC">
        <w:br/>
      </w:r>
      <w:r w:rsidRPr="00EB68AC">
        <w:rPr>
          <w:rStyle w:val="a8"/>
        </w:rPr>
        <w:t>А синові - сімнадцять літ...</w:t>
      </w:r>
      <w:r w:rsidRPr="00EB68AC">
        <w:br/>
      </w:r>
      <w:r w:rsidRPr="00EB68AC">
        <w:rPr>
          <w:rStyle w:val="a8"/>
        </w:rPr>
        <w:t>Іти на бій за Батьківщину -</w:t>
      </w:r>
      <w:r w:rsidRPr="00EB68AC">
        <w:br/>
      </w:r>
      <w:r w:rsidRPr="00EB68AC">
        <w:rPr>
          <w:rStyle w:val="a8"/>
        </w:rPr>
        <w:t>Був материнський заповіт.</w:t>
      </w:r>
      <w:r w:rsidRPr="00EB68AC">
        <w:br/>
      </w:r>
      <w:r w:rsidRPr="00EB68AC">
        <w:rPr>
          <w:rStyle w:val="a8"/>
        </w:rPr>
        <w:t>Сховала сльзи на прощання,</w:t>
      </w:r>
      <w:r w:rsidRPr="00EB68AC">
        <w:br/>
      </w:r>
      <w:r w:rsidRPr="00EB68AC">
        <w:rPr>
          <w:rStyle w:val="a8"/>
        </w:rPr>
        <w:t>Щоб не пекли його вони...</w:t>
      </w:r>
      <w:r w:rsidRPr="00EB68AC">
        <w:br/>
      </w:r>
      <w:r w:rsidRPr="00EB68AC">
        <w:rPr>
          <w:rStyle w:val="a8"/>
        </w:rPr>
        <w:t>І син пішов... Лишив чекання,</w:t>
      </w:r>
      <w:r w:rsidRPr="00EB68AC">
        <w:br/>
      </w:r>
      <w:r w:rsidRPr="00EB68AC">
        <w:rPr>
          <w:rStyle w:val="a8"/>
        </w:rPr>
        <w:t>Лишив свої хлопчачі сни.</w:t>
      </w:r>
    </w:p>
    <w:p w:rsidR="001D5F4B" w:rsidRPr="00EB68AC" w:rsidRDefault="001D5F4B" w:rsidP="00882893">
      <w:pPr>
        <w:pStyle w:val="a3"/>
        <w:ind w:left="-709" w:right="283" w:firstLine="284"/>
      </w:pPr>
      <w:r w:rsidRPr="00EB68AC">
        <w:rPr>
          <w:rStyle w:val="a8"/>
        </w:rPr>
        <w:t>...Минули бурі стоголосі.</w:t>
      </w:r>
      <w:r w:rsidRPr="00EB68AC">
        <w:br/>
      </w:r>
      <w:r w:rsidRPr="00EB68AC">
        <w:rPr>
          <w:rStyle w:val="a8"/>
        </w:rPr>
        <w:t>Є і медалі, й ордени...</w:t>
      </w:r>
      <w:r w:rsidRPr="00EB68AC">
        <w:br/>
      </w:r>
      <w:r w:rsidRPr="00EB68AC">
        <w:rPr>
          <w:rStyle w:val="a8"/>
        </w:rPr>
        <w:t>А рана та</w:t>
      </w:r>
      <w:r w:rsidRPr="00EB68AC">
        <w:br/>
      </w:r>
      <w:r w:rsidRPr="00EB68AC">
        <w:rPr>
          <w:rStyle w:val="a8"/>
        </w:rPr>
        <w:t>Ще ниє й досі</w:t>
      </w:r>
      <w:r w:rsidRPr="00EB68AC">
        <w:br/>
      </w:r>
      <w:r w:rsidRPr="00EB68AC">
        <w:rPr>
          <w:rStyle w:val="a8"/>
        </w:rPr>
        <w:t>Далеким стогоном війни.</w:t>
      </w:r>
      <w:r w:rsidRPr="00EB68AC">
        <w:br/>
      </w:r>
      <w:r w:rsidRPr="00EB68AC">
        <w:rPr>
          <w:rStyle w:val="a8"/>
        </w:rPr>
        <w:t>Ні, не забути днів огнених,</w:t>
      </w:r>
      <w:r w:rsidRPr="00EB68AC">
        <w:br/>
      </w:r>
      <w:r w:rsidRPr="00EB68AC">
        <w:rPr>
          <w:rStyle w:val="a8"/>
        </w:rPr>
        <w:t>Що злиті в Перемоги День.</w:t>
      </w:r>
      <w:r w:rsidRPr="00EB68AC">
        <w:br/>
      </w:r>
      <w:r w:rsidRPr="00EB68AC">
        <w:rPr>
          <w:rStyle w:val="a8"/>
        </w:rPr>
        <w:t>Висот немає безіменних.</w:t>
      </w:r>
      <w:r w:rsidRPr="00EB68AC">
        <w:br/>
      </w:r>
      <w:r w:rsidRPr="00EB68AC">
        <w:rPr>
          <w:rStyle w:val="a8"/>
        </w:rPr>
        <w:t>Нема солдатів без імен.</w:t>
      </w:r>
      <w:r w:rsidRPr="00EB68AC">
        <w:br/>
      </w:r>
      <w:r w:rsidRPr="00EB68AC">
        <w:rPr>
          <w:rStyle w:val="a8"/>
        </w:rPr>
        <w:t>(О. Богачук. "Благословляла мати сина")</w:t>
      </w:r>
    </w:p>
    <w:p w:rsidR="001D5F4B" w:rsidRPr="00EB68AC" w:rsidRDefault="001D5F4B" w:rsidP="00882893">
      <w:pPr>
        <w:pStyle w:val="a3"/>
        <w:ind w:left="-709" w:right="283" w:firstLine="284"/>
      </w:pPr>
      <w:r w:rsidRPr="00EB68AC">
        <w:rPr>
          <w:rStyle w:val="a8"/>
        </w:rPr>
        <w:t>Одержала звістку матуся,</w:t>
      </w:r>
      <w:r w:rsidRPr="00EB68AC">
        <w:br/>
      </w:r>
      <w:r w:rsidRPr="00EB68AC">
        <w:rPr>
          <w:rStyle w:val="a8"/>
        </w:rPr>
        <w:t>Що син її впав за Дністром.</w:t>
      </w:r>
      <w:r w:rsidRPr="00EB68AC">
        <w:br/>
      </w:r>
      <w:r w:rsidRPr="00EB68AC">
        <w:rPr>
          <w:rStyle w:val="a8"/>
        </w:rPr>
        <w:t>Поїхала мати до сина</w:t>
      </w:r>
      <w:r w:rsidRPr="00EB68AC">
        <w:br/>
      </w:r>
      <w:r w:rsidRPr="00EB68AC">
        <w:rPr>
          <w:rStyle w:val="a8"/>
        </w:rPr>
        <w:t>В далекі світи із села</w:t>
      </w:r>
      <w:r w:rsidRPr="00EB68AC">
        <w:br/>
      </w:r>
      <w:r w:rsidRPr="00EB68AC">
        <w:rPr>
          <w:rStyle w:val="a8"/>
        </w:rPr>
        <w:t>І білу пшеничну хлібину,</w:t>
      </w:r>
      <w:r w:rsidRPr="00EB68AC">
        <w:br/>
      </w:r>
      <w:r w:rsidRPr="00EB68AC">
        <w:rPr>
          <w:rStyle w:val="a8"/>
        </w:rPr>
        <w:t>і шитий рушник привезла.</w:t>
      </w:r>
    </w:p>
    <w:p w:rsidR="001D5F4B" w:rsidRPr="00EB68AC" w:rsidRDefault="001D5F4B" w:rsidP="00882893">
      <w:pPr>
        <w:pStyle w:val="a3"/>
        <w:ind w:left="-709" w:right="283" w:firstLine="284"/>
      </w:pPr>
      <w:r w:rsidRPr="00EB68AC">
        <w:rPr>
          <w:rStyle w:val="a8"/>
        </w:rPr>
        <w:t>Спинилась вона над водою,</w:t>
      </w:r>
      <w:r w:rsidRPr="00EB68AC">
        <w:br/>
      </w:r>
      <w:r w:rsidRPr="00EB68AC">
        <w:rPr>
          <w:rStyle w:val="a8"/>
        </w:rPr>
        <w:t>На скелі Дністровій крутій:</w:t>
      </w:r>
      <w:r w:rsidRPr="00EB68AC">
        <w:br/>
      </w:r>
      <w:r w:rsidRPr="00EB68AC">
        <w:rPr>
          <w:rStyle w:val="a8"/>
        </w:rPr>
        <w:t>Могила його під горою</w:t>
      </w:r>
      <w:r w:rsidRPr="00EB68AC">
        <w:br/>
      </w:r>
      <w:r w:rsidRPr="00EB68AC">
        <w:rPr>
          <w:rStyle w:val="a8"/>
        </w:rPr>
        <w:t>І писаний камінь на ній.</w:t>
      </w:r>
      <w:r w:rsidRPr="00EB68AC">
        <w:br/>
      </w:r>
      <w:r w:rsidRPr="00EB68AC">
        <w:rPr>
          <w:rStyle w:val="a8"/>
        </w:rPr>
        <w:t>Заплакала: "Сину, мій сину,</w:t>
      </w:r>
      <w:r w:rsidRPr="00EB68AC">
        <w:br/>
      </w:r>
      <w:r w:rsidRPr="00EB68AC">
        <w:rPr>
          <w:rStyle w:val="a8"/>
        </w:rPr>
        <w:t>Як довго до тебе я йшла..."</w:t>
      </w:r>
      <w:r w:rsidRPr="00EB68AC">
        <w:br/>
      </w:r>
      <w:r w:rsidRPr="00EB68AC">
        <w:rPr>
          <w:rStyle w:val="a8"/>
        </w:rPr>
        <w:t>Могилу, неначе дитину,</w:t>
      </w:r>
      <w:r w:rsidRPr="00EB68AC">
        <w:br/>
      </w:r>
      <w:r w:rsidRPr="00EB68AC">
        <w:rPr>
          <w:rStyle w:val="a8"/>
        </w:rPr>
        <w:t>Руками вона обняла.</w:t>
      </w:r>
    </w:p>
    <w:p w:rsidR="001D5F4B" w:rsidRPr="00EB68AC" w:rsidRDefault="001D5F4B" w:rsidP="00882893">
      <w:pPr>
        <w:pStyle w:val="a3"/>
        <w:ind w:left="-709" w:right="283" w:firstLine="284"/>
      </w:pPr>
      <w:r w:rsidRPr="00EB68AC">
        <w:rPr>
          <w:rStyle w:val="a8"/>
        </w:rPr>
        <w:t>А річка шуміла невпинно,</w:t>
      </w:r>
      <w:r w:rsidRPr="00EB68AC">
        <w:br/>
      </w:r>
      <w:r w:rsidRPr="00EB68AC">
        <w:rPr>
          <w:rStyle w:val="a8"/>
        </w:rPr>
        <w:t>І тихо шуміла трава,</w:t>
      </w:r>
      <w:r w:rsidRPr="00EB68AC">
        <w:br/>
      </w:r>
      <w:r w:rsidRPr="00EB68AC">
        <w:rPr>
          <w:rStyle w:val="a8"/>
        </w:rPr>
        <w:t>І тільки червона калина</w:t>
      </w:r>
      <w:r w:rsidRPr="00EB68AC">
        <w:br/>
      </w:r>
      <w:r w:rsidRPr="00EB68AC">
        <w:rPr>
          <w:rStyle w:val="a8"/>
        </w:rPr>
        <w:lastRenderedPageBreak/>
        <w:t>Тремтіла, неначе дива.</w:t>
      </w:r>
      <w:r w:rsidRPr="00EB68AC">
        <w:br/>
      </w:r>
      <w:r w:rsidRPr="00EB68AC">
        <w:rPr>
          <w:rStyle w:val="a8"/>
        </w:rPr>
        <w:t>А мати стоїть на колінах,</w:t>
      </w:r>
      <w:r w:rsidRPr="00EB68AC">
        <w:br/>
      </w:r>
      <w:r w:rsidRPr="00EB68AC">
        <w:rPr>
          <w:rStyle w:val="a8"/>
        </w:rPr>
        <w:t>І пальці торкають граніт,</w:t>
      </w:r>
      <w:r w:rsidRPr="00EB68AC">
        <w:br/>
      </w:r>
      <w:r w:rsidRPr="00EB68AC">
        <w:rPr>
          <w:rStyle w:val="a8"/>
        </w:rPr>
        <w:t>І поруч моя Україна</w:t>
      </w:r>
      <w:r w:rsidRPr="00EB68AC">
        <w:br/>
      </w:r>
      <w:r w:rsidRPr="00EB68AC">
        <w:rPr>
          <w:rStyle w:val="a8"/>
        </w:rPr>
        <w:t>В скорботі із нею стоїть.</w:t>
      </w:r>
      <w:r w:rsidRPr="00EB68AC">
        <w:br/>
      </w:r>
      <w:r w:rsidRPr="00EB68AC">
        <w:rPr>
          <w:rStyle w:val="a8"/>
        </w:rPr>
        <w:t>(С. Пушик. "Мати")</w:t>
      </w:r>
    </w:p>
    <w:p w:rsidR="0062502C" w:rsidRPr="00EB68AC" w:rsidRDefault="001D5F4B" w:rsidP="00882893">
      <w:pPr>
        <w:pStyle w:val="a3"/>
        <w:ind w:left="-709" w:right="283" w:firstLine="284"/>
        <w:rPr>
          <w:lang w:val="uk-UA"/>
        </w:rPr>
      </w:pPr>
      <w:r w:rsidRPr="00EB68AC">
        <w:rPr>
          <w:rStyle w:val="a8"/>
        </w:rPr>
        <w:t>У мене днів не вистачить для того,</w:t>
      </w:r>
      <w:r w:rsidRPr="00EB68AC">
        <w:br/>
      </w:r>
      <w:r w:rsidRPr="00EB68AC">
        <w:rPr>
          <w:rStyle w:val="a8"/>
        </w:rPr>
        <w:t>Щоб розказати людям про війну,</w:t>
      </w:r>
      <w:r w:rsidRPr="00EB68AC">
        <w:br/>
      </w:r>
      <w:r w:rsidRPr="00EB68AC">
        <w:rPr>
          <w:rStyle w:val="a8"/>
        </w:rPr>
        <w:t>Про все, про артилерію як "бога",</w:t>
      </w:r>
      <w:r w:rsidRPr="00EB68AC">
        <w:br/>
      </w:r>
      <w:r w:rsidRPr="00EB68AC">
        <w:rPr>
          <w:rStyle w:val="a8"/>
        </w:rPr>
        <w:t>Про все оте, що й зараз не збагну.</w:t>
      </w:r>
      <w:r w:rsidRPr="00EB68AC">
        <w:br/>
      </w:r>
      <w:r w:rsidRPr="00EB68AC">
        <w:rPr>
          <w:rStyle w:val="a8"/>
        </w:rPr>
        <w:t>Воно в мені - забуте й незабуте,</w:t>
      </w:r>
      <w:r w:rsidRPr="00EB68AC">
        <w:br/>
      </w:r>
      <w:r w:rsidRPr="00EB68AC">
        <w:rPr>
          <w:rStyle w:val="a8"/>
        </w:rPr>
        <w:t>Воно в мені - що бачив і чим жив,</w:t>
      </w:r>
      <w:r w:rsidRPr="00EB68AC">
        <w:br/>
      </w:r>
      <w:r w:rsidRPr="00EB68AC">
        <w:rPr>
          <w:rStyle w:val="a8"/>
        </w:rPr>
        <w:t>Що іноді хотілося б вернути,</w:t>
      </w:r>
      <w:r w:rsidRPr="00EB68AC">
        <w:br/>
      </w:r>
      <w:r w:rsidRPr="00EB68AC">
        <w:rPr>
          <w:rStyle w:val="a8"/>
        </w:rPr>
        <w:t>Що іноді здається дивом з див.</w:t>
      </w:r>
      <w:r w:rsidRPr="00EB68AC">
        <w:br/>
      </w:r>
      <w:r w:rsidRPr="00EB68AC">
        <w:rPr>
          <w:rStyle w:val="a8"/>
        </w:rPr>
        <w:t>Але навколо - хлопці-побратими,</w:t>
      </w:r>
      <w:r w:rsidRPr="00EB68AC">
        <w:br/>
      </w:r>
      <w:r w:rsidRPr="00EB68AC">
        <w:rPr>
          <w:rStyle w:val="a8"/>
        </w:rPr>
        <w:t>Які самі в тім пеклі побули.</w:t>
      </w:r>
      <w:r w:rsidRPr="00EB68AC">
        <w:br/>
      </w:r>
      <w:r w:rsidRPr="00EB68AC">
        <w:rPr>
          <w:rStyle w:val="a8"/>
        </w:rPr>
        <w:t>Але ж із фото юними очима</w:t>
      </w:r>
      <w:r w:rsidRPr="00EB68AC">
        <w:br/>
      </w:r>
      <w:r w:rsidRPr="00EB68AC">
        <w:rPr>
          <w:rStyle w:val="a8"/>
        </w:rPr>
        <w:t>Зорить твій друг з воєнної імли.</w:t>
      </w:r>
      <w:r w:rsidRPr="00EB68AC">
        <w:br/>
      </w:r>
      <w:r w:rsidRPr="00EB68AC">
        <w:rPr>
          <w:rStyle w:val="a8"/>
        </w:rPr>
        <w:t>Не просто пригадалося минуле -</w:t>
      </w:r>
      <w:r w:rsidRPr="00EB68AC">
        <w:br/>
      </w:r>
      <w:r w:rsidRPr="00EB68AC">
        <w:rPr>
          <w:rStyle w:val="a8"/>
        </w:rPr>
        <w:t>Крізь нього бачу знов далекі дні;</w:t>
      </w:r>
      <w:r w:rsidRPr="00EB68AC">
        <w:br/>
      </w:r>
      <w:r w:rsidRPr="00EB68AC">
        <w:rPr>
          <w:rStyle w:val="a8"/>
        </w:rPr>
        <w:t>Солдатський спомин крізь гарматне дуло</w:t>
      </w:r>
      <w:r w:rsidRPr="00EB68AC">
        <w:br/>
      </w:r>
      <w:r w:rsidRPr="00EB68AC">
        <w:rPr>
          <w:rStyle w:val="a8"/>
        </w:rPr>
        <w:t>У душу й серце дивиться мені.</w:t>
      </w:r>
      <w:r w:rsidRPr="00EB68AC">
        <w:br/>
      </w:r>
      <w:r w:rsidRPr="00EB68AC">
        <w:br/>
        <w:t>До тебе, людино, звертаюсь:</w:t>
      </w:r>
      <w:r w:rsidRPr="00EB68AC">
        <w:br/>
        <w:t>Залиш на хвилинку щоденні турботи.</w:t>
      </w:r>
      <w:r w:rsidRPr="00EB68AC">
        <w:br/>
        <w:t>З собою побудь у глибокій скорботі,</w:t>
      </w:r>
      <w:r w:rsidRPr="00EB68AC">
        <w:br/>
        <w:t>Згадай чоловіка, товариша, брата,</w:t>
      </w:r>
      <w:r w:rsidRPr="00EB68AC">
        <w:br/>
        <w:t>Дружину, сестру чи посивілу матір.</w:t>
      </w:r>
    </w:p>
    <w:p w:rsidR="001D5F4B" w:rsidRPr="00EB68AC" w:rsidRDefault="001D5F4B" w:rsidP="00882893">
      <w:pPr>
        <w:pStyle w:val="a3"/>
        <w:ind w:left="-709" w:right="283" w:firstLine="284"/>
      </w:pPr>
      <w:r w:rsidRPr="00EB68AC">
        <w:br/>
        <w:t>Перед трагічною хвилиною мовчання</w:t>
      </w:r>
      <w:r w:rsidRPr="00EB68AC">
        <w:br/>
        <w:t>Словами говорити неможливо.</w:t>
      </w:r>
      <w:r w:rsidRPr="00EB68AC">
        <w:br/>
        <w:t>Оця хвилина більше там розкаже,</w:t>
      </w:r>
      <w:r w:rsidRPr="00EB68AC">
        <w:br/>
        <w:t>Ніж тисячі, а чи мільйони слів.</w:t>
      </w:r>
      <w:r w:rsidRPr="00EB68AC">
        <w:br/>
        <w:t>Солдатів подвиг, про який сьогодні</w:t>
      </w:r>
      <w:r w:rsidRPr="00EB68AC">
        <w:br/>
        <w:t>Дізнались ми, не вимовить словами,</w:t>
      </w:r>
      <w:r w:rsidRPr="00EB68AC">
        <w:br/>
        <w:t>А тільки серцем можна це сказати,</w:t>
      </w:r>
      <w:r w:rsidRPr="00EB68AC">
        <w:br/>
        <w:t>Але воно, нажаль, не має мови,</w:t>
      </w:r>
      <w:r w:rsidRPr="00EB68AC">
        <w:br/>
        <w:t>Лиш має біль. І тому я прошу</w:t>
      </w:r>
      <w:r w:rsidRPr="00EB68AC">
        <w:br/>
        <w:t>Солдатів пам’ять вшанувати мовчанням.</w:t>
      </w:r>
    </w:p>
    <w:p w:rsidR="00022697" w:rsidRPr="00EB68AC" w:rsidRDefault="003155DB" w:rsidP="00882893">
      <w:pPr>
        <w:pStyle w:val="a3"/>
        <w:ind w:left="-709" w:right="283" w:firstLine="284"/>
        <w:rPr>
          <w:lang w:val="uk-UA"/>
        </w:rPr>
      </w:pPr>
      <w:r w:rsidRPr="00EB68AC">
        <w:rPr>
          <w:rFonts w:ascii="Calibri" w:eastAsia="Calibri" w:hAnsi="Calibri"/>
          <w:b/>
        </w:rPr>
        <w:t>1-й ведучий.</w:t>
      </w:r>
      <w:r w:rsidRPr="00EB68AC">
        <w:rPr>
          <w:lang w:val="uk-UA"/>
        </w:rPr>
        <w:t xml:space="preserve"> </w:t>
      </w:r>
      <w:r w:rsidR="001D5F4B" w:rsidRPr="00EB68AC">
        <w:t>Схилимо голову перед світлою пам’яттю тих, хто віддав своє життя, увійшов у безсмертя. Вшануємо їх хвилиною мовчання.</w:t>
      </w:r>
      <w:r w:rsidR="001D5F4B" w:rsidRPr="00EB68AC">
        <w:br/>
      </w:r>
      <w:r w:rsidR="001D5F4B" w:rsidRPr="00EB68AC">
        <w:br/>
        <w:t>(Метроном відраховує хвилину.</w:t>
      </w:r>
      <w:r w:rsidR="001D5F4B" w:rsidRPr="00EB68AC">
        <w:rPr>
          <w:lang w:val="uk-UA"/>
        </w:rPr>
        <w:t>)</w:t>
      </w:r>
    </w:p>
    <w:p w:rsidR="001D5F4B" w:rsidRPr="00EB68AC" w:rsidRDefault="001D5F4B" w:rsidP="00882893">
      <w:pPr>
        <w:pStyle w:val="HTML"/>
        <w:ind w:left="-709" w:right="283" w:firstLine="284"/>
      </w:pPr>
      <w:r w:rsidRPr="00EB68AC">
        <w:t xml:space="preserve">У тиші урочистій до Пам'яті йдем, </w:t>
      </w:r>
    </w:p>
    <w:p w:rsidR="001D5F4B" w:rsidRPr="00EB68AC" w:rsidRDefault="001D5F4B" w:rsidP="00882893">
      <w:pPr>
        <w:pStyle w:val="HTML"/>
        <w:ind w:left="-709" w:right="283" w:firstLine="284"/>
      </w:pPr>
      <w:r w:rsidRPr="00EB68AC">
        <w:t xml:space="preserve">Що в серці відлунює грізно. </w:t>
      </w:r>
    </w:p>
    <w:p w:rsidR="001D5F4B" w:rsidRPr="00EB68AC" w:rsidRDefault="001D5F4B" w:rsidP="00882893">
      <w:pPr>
        <w:pStyle w:val="HTML"/>
        <w:ind w:left="-709" w:right="283" w:firstLine="284"/>
      </w:pPr>
      <w:r w:rsidRPr="00EB68AC">
        <w:t xml:space="preserve">У святому мовчанні над Вічним вогнем Схиляється наша Вітчизна. </w:t>
      </w:r>
    </w:p>
    <w:p w:rsidR="001D5F4B" w:rsidRPr="00EB68AC" w:rsidRDefault="001D5F4B" w:rsidP="00882893">
      <w:pPr>
        <w:pStyle w:val="HTML"/>
        <w:ind w:left="-709" w:right="283" w:firstLine="284"/>
      </w:pPr>
      <w:r w:rsidRPr="00EB68AC">
        <w:t xml:space="preserve">Уклонимось тим, хто поліг у бою, </w:t>
      </w:r>
    </w:p>
    <w:p w:rsidR="001D5F4B" w:rsidRPr="00EB68AC" w:rsidRDefault="001D5F4B" w:rsidP="00882893">
      <w:pPr>
        <w:pStyle w:val="HTML"/>
        <w:ind w:left="-709" w:right="283" w:firstLine="284"/>
      </w:pPr>
      <w:r w:rsidRPr="00EB68AC">
        <w:t xml:space="preserve">Хто покорив землю рідну собою. </w:t>
      </w:r>
    </w:p>
    <w:p w:rsidR="001D5F4B" w:rsidRPr="00EB68AC" w:rsidRDefault="001D5F4B" w:rsidP="00882893">
      <w:pPr>
        <w:pStyle w:val="HTML"/>
        <w:ind w:left="-709" w:right="283" w:firstLine="284"/>
      </w:pPr>
      <w:r w:rsidRPr="00EB68AC">
        <w:t xml:space="preserve">Усім поіменно, хто впав у бою, </w:t>
      </w:r>
    </w:p>
    <w:p w:rsidR="001D5F4B" w:rsidRPr="00EB68AC" w:rsidRDefault="001D5F4B" w:rsidP="00882893">
      <w:pPr>
        <w:pStyle w:val="HTML"/>
        <w:ind w:left="-709" w:right="283" w:firstLine="284"/>
      </w:pPr>
      <w:r w:rsidRPr="00EB68AC">
        <w:lastRenderedPageBreak/>
        <w:t xml:space="preserve">Хто відстояв нашу свободу. </w:t>
      </w:r>
    </w:p>
    <w:p w:rsidR="001D5F4B" w:rsidRPr="00EB68AC" w:rsidRDefault="001D5F4B" w:rsidP="00882893">
      <w:pPr>
        <w:pStyle w:val="HTML"/>
        <w:ind w:left="-709" w:right="283" w:firstLine="284"/>
      </w:pPr>
      <w:r w:rsidRPr="00EB68AC">
        <w:t xml:space="preserve">Згадаємо всіх поіменно, </w:t>
      </w:r>
    </w:p>
    <w:p w:rsidR="001D5F4B" w:rsidRPr="00EB68AC" w:rsidRDefault="001D5F4B" w:rsidP="00882893">
      <w:pPr>
        <w:pStyle w:val="HTML"/>
        <w:ind w:left="-709" w:right="283" w:firstLine="284"/>
      </w:pPr>
      <w:r w:rsidRPr="00EB68AC">
        <w:t xml:space="preserve">Серцем згадаємо своїм. </w:t>
      </w:r>
    </w:p>
    <w:p w:rsidR="001D5F4B" w:rsidRPr="00EB68AC" w:rsidRDefault="001D5F4B" w:rsidP="00882893">
      <w:pPr>
        <w:pStyle w:val="HTML"/>
        <w:ind w:left="-709" w:right="283" w:firstLine="284"/>
      </w:pPr>
      <w:r w:rsidRPr="00EB68AC">
        <w:t xml:space="preserve">Це потрібно не мертвим, </w:t>
      </w:r>
    </w:p>
    <w:p w:rsidR="001D5F4B" w:rsidRPr="00EB68AC" w:rsidRDefault="001D5F4B" w:rsidP="00882893">
      <w:pPr>
        <w:pStyle w:val="HTML"/>
        <w:ind w:left="-709" w:right="283" w:firstLine="284"/>
      </w:pPr>
      <w:r w:rsidRPr="00EB68AC">
        <w:t xml:space="preserve">Це потрібно живим. </w:t>
      </w:r>
    </w:p>
    <w:p w:rsidR="001D5F4B" w:rsidRPr="00EB68AC" w:rsidRDefault="001D5F4B" w:rsidP="00882893">
      <w:pPr>
        <w:pStyle w:val="a3"/>
        <w:ind w:left="-709" w:right="283" w:firstLine="284"/>
      </w:pPr>
      <w:r w:rsidRPr="00EB68AC">
        <w:rPr>
          <w:rStyle w:val="a8"/>
        </w:rPr>
        <w:t>Маєш Вітчизну - значить, ти маєш</w:t>
      </w:r>
      <w:r w:rsidRPr="00EB68AC">
        <w:br/>
      </w:r>
      <w:r w:rsidRPr="00EB68AC">
        <w:rPr>
          <w:rStyle w:val="a8"/>
        </w:rPr>
        <w:t>Землю і сонце, небо й повітря.</w:t>
      </w:r>
      <w:r w:rsidRPr="00EB68AC">
        <w:br/>
      </w:r>
      <w:r w:rsidRPr="00EB68AC">
        <w:rPr>
          <w:rStyle w:val="a8"/>
        </w:rPr>
        <w:t>Космос любові ти відчуваєш.</w:t>
      </w:r>
      <w:r w:rsidRPr="00EB68AC">
        <w:br/>
      </w:r>
      <w:r w:rsidRPr="00EB68AC">
        <w:rPr>
          <w:rStyle w:val="a8"/>
        </w:rPr>
        <w:t>Любиш Вітчизну - значить, ти віриш.</w:t>
      </w:r>
    </w:p>
    <w:p w:rsidR="001D5F4B" w:rsidRPr="00EB68AC" w:rsidRDefault="001D5F4B" w:rsidP="00882893">
      <w:pPr>
        <w:pStyle w:val="a3"/>
        <w:ind w:left="-709" w:right="283" w:firstLine="284"/>
      </w:pPr>
      <w:r w:rsidRPr="00EB68AC">
        <w:rPr>
          <w:rStyle w:val="a8"/>
        </w:rPr>
        <w:t>Віриш в народу й роду джерела -</w:t>
      </w:r>
      <w:r w:rsidRPr="00EB68AC">
        <w:br/>
      </w:r>
      <w:r w:rsidRPr="00EB68AC">
        <w:rPr>
          <w:rStyle w:val="a8"/>
        </w:rPr>
        <w:t>значить, що жодній тлі очманілій</w:t>
      </w:r>
      <w:r w:rsidRPr="00EB68AC">
        <w:br/>
      </w:r>
      <w:r w:rsidRPr="00EB68AC">
        <w:rPr>
          <w:rStyle w:val="a8"/>
        </w:rPr>
        <w:t>не осквернити вселюдське небо,</w:t>
      </w:r>
      <w:r w:rsidRPr="00EB68AC">
        <w:br/>
      </w:r>
      <w:r w:rsidRPr="00EB68AC">
        <w:rPr>
          <w:rStyle w:val="a8"/>
        </w:rPr>
        <w:t>не осквернити рідні могили.</w:t>
      </w:r>
    </w:p>
    <w:p w:rsidR="001D5F4B" w:rsidRPr="00EB68AC" w:rsidRDefault="001D5F4B" w:rsidP="00882893">
      <w:pPr>
        <w:pStyle w:val="a3"/>
        <w:ind w:left="-709" w:right="283" w:firstLine="284"/>
      </w:pPr>
      <w:r w:rsidRPr="00EB68AC">
        <w:rPr>
          <w:rStyle w:val="a8"/>
        </w:rPr>
        <w:t>Любиш Вітчизну - значить, ти віриш</w:t>
      </w:r>
      <w:r w:rsidRPr="00EB68AC">
        <w:br/>
      </w:r>
      <w:r w:rsidRPr="00EB68AC">
        <w:rPr>
          <w:rStyle w:val="a8"/>
        </w:rPr>
        <w:t>в дух прометеївський болю й надії,</w:t>
      </w:r>
      <w:r w:rsidRPr="00EB68AC">
        <w:br/>
      </w:r>
      <w:r w:rsidRPr="00EB68AC">
        <w:rPr>
          <w:rStyle w:val="a8"/>
        </w:rPr>
        <w:t>значить, нікого вогнем не обділиш -</w:t>
      </w:r>
      <w:r w:rsidRPr="00EB68AC">
        <w:br/>
      </w:r>
      <w:r w:rsidRPr="00EB68AC">
        <w:rPr>
          <w:rStyle w:val="a8"/>
        </w:rPr>
        <w:t>полум'я правди землю зігріє!</w:t>
      </w:r>
    </w:p>
    <w:p w:rsidR="001D5F4B" w:rsidRPr="00EB68AC" w:rsidRDefault="001D5F4B" w:rsidP="00882893">
      <w:pPr>
        <w:pStyle w:val="a3"/>
        <w:ind w:left="-709" w:right="283" w:firstLine="284"/>
      </w:pPr>
      <w:r w:rsidRPr="00EB68AC">
        <w:rPr>
          <w:rStyle w:val="a8"/>
        </w:rPr>
        <w:t>Рідна Вітчизна - найвища вершина</w:t>
      </w:r>
      <w:r w:rsidRPr="00EB68AC">
        <w:br/>
      </w:r>
      <w:r w:rsidRPr="00EB68AC">
        <w:rPr>
          <w:rStyle w:val="a8"/>
        </w:rPr>
        <w:t>щастя і муки, честі й любові.</w:t>
      </w:r>
      <w:r w:rsidRPr="00EB68AC">
        <w:br/>
      </w:r>
      <w:r w:rsidRPr="00EB68AC">
        <w:rPr>
          <w:rStyle w:val="a8"/>
        </w:rPr>
        <w:t>Кров'ю оплачене - це Батьківщина,</w:t>
      </w:r>
      <w:r w:rsidRPr="00EB68AC">
        <w:br/>
      </w:r>
      <w:r w:rsidRPr="00EB68AC">
        <w:rPr>
          <w:rStyle w:val="a8"/>
        </w:rPr>
        <w:t>але ще більше - збереження крові.</w:t>
      </w:r>
      <w:r w:rsidRPr="00EB68AC">
        <w:br/>
      </w:r>
      <w:r w:rsidR="003155DB" w:rsidRPr="00EB68AC">
        <w:rPr>
          <w:rStyle w:val="a4"/>
          <w:lang w:val="uk-UA"/>
        </w:rPr>
        <w:t>2</w:t>
      </w:r>
      <w:r w:rsidRPr="00EB68AC">
        <w:rPr>
          <w:rStyle w:val="a4"/>
        </w:rPr>
        <w:t>-й ведучий.</w:t>
      </w:r>
      <w:r w:rsidRPr="00EB68AC">
        <w:t xml:space="preserve"> Кожна людина зберігає в пам'яті момент свого життя, який здається їй другим народженням, переломом у всій подальшій долі. Війна живе в душах переживших її такими спогадами, що вони ніколи не зможуть забути цю війну тривалістю 1418 днів і ночей.</w:t>
      </w:r>
    </w:p>
    <w:p w:rsidR="001D5F4B" w:rsidRPr="00EB68AC" w:rsidRDefault="003155DB" w:rsidP="00882893">
      <w:pPr>
        <w:pStyle w:val="a3"/>
        <w:ind w:left="-709" w:right="283" w:firstLine="284"/>
      </w:pPr>
      <w:r w:rsidRPr="00EB68AC">
        <w:rPr>
          <w:rStyle w:val="a4"/>
          <w:lang w:val="uk-UA"/>
        </w:rPr>
        <w:t>1</w:t>
      </w:r>
      <w:r w:rsidR="001D5F4B" w:rsidRPr="00EB68AC">
        <w:rPr>
          <w:rStyle w:val="a4"/>
        </w:rPr>
        <w:t>-й ведучий.</w:t>
      </w:r>
      <w:r w:rsidR="001D5F4B" w:rsidRPr="00EB68AC">
        <w:t xml:space="preserve"> Чотири роки... Тридцять чотири тисячі годин!.. Від Москви до Берліна - дві тисячі шістсот кілометрів.</w:t>
      </w:r>
    </w:p>
    <w:p w:rsidR="001D5F4B" w:rsidRPr="00EB68AC" w:rsidRDefault="003155DB" w:rsidP="00882893">
      <w:pPr>
        <w:pStyle w:val="a3"/>
        <w:ind w:left="-709" w:right="283" w:firstLine="284"/>
      </w:pPr>
      <w:r w:rsidRPr="00EB68AC">
        <w:rPr>
          <w:rStyle w:val="a4"/>
          <w:lang w:val="uk-UA"/>
        </w:rPr>
        <w:t>2</w:t>
      </w:r>
      <w:r w:rsidR="001D5F4B" w:rsidRPr="00EB68AC">
        <w:rPr>
          <w:rStyle w:val="a4"/>
        </w:rPr>
        <w:t>-й ведучий.</w:t>
      </w:r>
      <w:r w:rsidR="001D5F4B" w:rsidRPr="00EB68AC">
        <w:t xml:space="preserve"> Так мало. Правда? Це, якщо літаком, - три години. Перебіжками та по-пластунськи - чотири роки!</w:t>
      </w:r>
    </w:p>
    <w:p w:rsidR="001D5F4B" w:rsidRPr="00EB68AC" w:rsidRDefault="003155DB" w:rsidP="00882893">
      <w:pPr>
        <w:pStyle w:val="a3"/>
        <w:ind w:left="-709" w:right="283" w:firstLine="284"/>
      </w:pPr>
      <w:r w:rsidRPr="00EB68AC">
        <w:rPr>
          <w:rStyle w:val="a4"/>
          <w:lang w:val="uk-UA"/>
        </w:rPr>
        <w:t>1</w:t>
      </w:r>
      <w:r w:rsidR="001D5F4B" w:rsidRPr="00EB68AC">
        <w:rPr>
          <w:rStyle w:val="a4"/>
        </w:rPr>
        <w:t>-й ведучий.</w:t>
      </w:r>
      <w:r w:rsidR="001D5F4B" w:rsidRPr="00EB68AC">
        <w:t xml:space="preserve"> Мільйони загиблих... А скільки не народжених дітей?.. А скільки залишилось вдів і сиріт?..</w:t>
      </w:r>
    </w:p>
    <w:p w:rsidR="005D0F0D" w:rsidRPr="00EB68AC" w:rsidRDefault="003155DB" w:rsidP="00882893">
      <w:pPr>
        <w:pStyle w:val="a3"/>
        <w:ind w:left="-709" w:right="283" w:firstLine="284"/>
      </w:pPr>
      <w:r w:rsidRPr="00EB68AC">
        <w:rPr>
          <w:rStyle w:val="a4"/>
          <w:lang w:val="uk-UA"/>
        </w:rPr>
        <w:t>2</w:t>
      </w:r>
      <w:r w:rsidR="005D0F0D" w:rsidRPr="00EB68AC">
        <w:rPr>
          <w:rStyle w:val="a4"/>
        </w:rPr>
        <w:t>-й ведучий.</w:t>
      </w:r>
      <w:r w:rsidR="005D0F0D" w:rsidRPr="00EB68AC">
        <w:t xml:space="preserve"> Страшні сліди залишила війна. На території України в руїни та згарища перетворили фашисти 114 міст і 28 тисяч сіл.</w:t>
      </w:r>
    </w:p>
    <w:p w:rsidR="005D0F0D" w:rsidRPr="00EB68AC" w:rsidRDefault="003155DB" w:rsidP="00882893">
      <w:pPr>
        <w:pStyle w:val="a3"/>
        <w:ind w:left="-709" w:right="283" w:firstLine="284"/>
      </w:pPr>
      <w:r w:rsidRPr="00EB68AC">
        <w:rPr>
          <w:rStyle w:val="a4"/>
          <w:lang w:val="uk-UA"/>
        </w:rPr>
        <w:t>1</w:t>
      </w:r>
      <w:r w:rsidR="005D0F0D" w:rsidRPr="00EB68AC">
        <w:rPr>
          <w:rStyle w:val="a4"/>
        </w:rPr>
        <w:t>-й ведучий.</w:t>
      </w:r>
      <w:r w:rsidR="005D0F0D" w:rsidRPr="00EB68AC">
        <w:t xml:space="preserve"> Дорогою ціною дісталася нам перемога. Дорогою ціною...</w:t>
      </w:r>
    </w:p>
    <w:p w:rsidR="005D0F0D" w:rsidRPr="00EB68AC" w:rsidRDefault="005D0F0D" w:rsidP="00882893">
      <w:pPr>
        <w:pStyle w:val="a3"/>
        <w:ind w:left="-709" w:right="283" w:firstLine="284"/>
      </w:pPr>
      <w:r w:rsidRPr="00EB68AC">
        <w:rPr>
          <w:rStyle w:val="a8"/>
        </w:rPr>
        <w:t>Ми не забудемо нічого,</w:t>
      </w:r>
      <w:r w:rsidRPr="00EB68AC">
        <w:br/>
      </w:r>
      <w:r w:rsidRPr="00EB68AC">
        <w:rPr>
          <w:rStyle w:val="a8"/>
        </w:rPr>
        <w:t>Забути сил у нас нема,</w:t>
      </w:r>
      <w:r w:rsidRPr="00EB68AC">
        <w:br/>
      </w:r>
      <w:r w:rsidRPr="00EB68AC">
        <w:rPr>
          <w:rStyle w:val="a8"/>
        </w:rPr>
        <w:t>І смерть малого і старого</w:t>
      </w:r>
      <w:r w:rsidRPr="00EB68AC">
        <w:br/>
      </w:r>
      <w:r w:rsidRPr="00EB68AC">
        <w:rPr>
          <w:rStyle w:val="a8"/>
        </w:rPr>
        <w:t>Вам не обійдеться дарма!</w:t>
      </w:r>
    </w:p>
    <w:p w:rsidR="003155DB" w:rsidRPr="00EB68AC" w:rsidRDefault="005D0F0D" w:rsidP="00882893">
      <w:pPr>
        <w:pStyle w:val="a3"/>
        <w:ind w:left="-709" w:right="283" w:firstLine="284"/>
        <w:rPr>
          <w:lang w:val="uk-UA"/>
        </w:rPr>
      </w:pPr>
      <w:r w:rsidRPr="00EB68AC">
        <w:rPr>
          <w:rStyle w:val="a4"/>
        </w:rPr>
        <w:t>2-й ведучий.</w:t>
      </w:r>
      <w:r w:rsidRPr="00EB68AC">
        <w:t xml:space="preserve"> Без миру немає майбутнього. Ми всі за спокій і радість від миру на нашій рідній землі, у нашій вільній Україні.</w:t>
      </w:r>
    </w:p>
    <w:p w:rsidR="001D5F4B" w:rsidRPr="00EB68AC" w:rsidRDefault="005D0F0D" w:rsidP="00882893">
      <w:pPr>
        <w:pStyle w:val="a3"/>
        <w:ind w:left="-709" w:right="283" w:firstLine="284"/>
        <w:rPr>
          <w:lang w:val="uk-UA"/>
        </w:rPr>
      </w:pPr>
      <w:r w:rsidRPr="00EB68AC">
        <w:rPr>
          <w:lang w:val="uk-UA"/>
        </w:rPr>
        <w:br/>
        <w:t>Стільки років щасливої тиші,</w:t>
      </w:r>
      <w:r w:rsidRPr="00EB68AC">
        <w:rPr>
          <w:lang w:val="uk-UA"/>
        </w:rPr>
        <w:br/>
      </w:r>
      <w:r w:rsidRPr="00EB68AC">
        <w:rPr>
          <w:lang w:val="uk-UA"/>
        </w:rPr>
        <w:lastRenderedPageBreak/>
        <w:t>Та вривається голос в ефір,</w:t>
      </w:r>
      <w:r w:rsidRPr="00EB68AC">
        <w:rPr>
          <w:lang w:val="uk-UA"/>
        </w:rPr>
        <w:br/>
        <w:t>Що благає, нагадує, кличе:</w:t>
      </w:r>
      <w:r w:rsidRPr="00EB68AC">
        <w:rPr>
          <w:lang w:val="uk-UA"/>
        </w:rPr>
        <w:br/>
        <w:t>Захистіть, зб</w:t>
      </w:r>
      <w:r w:rsidR="00E47F2C" w:rsidRPr="00EB68AC">
        <w:rPr>
          <w:lang w:val="uk-UA"/>
        </w:rPr>
        <w:t>ережіть, люди, мир!</w:t>
      </w:r>
      <w:r w:rsidR="00E47F2C" w:rsidRPr="00EB68AC">
        <w:rPr>
          <w:lang w:val="uk-UA"/>
        </w:rPr>
        <w:br/>
      </w:r>
      <w:r w:rsidRPr="00EB68AC">
        <w:rPr>
          <w:lang w:val="uk-UA"/>
        </w:rPr>
        <w:br/>
      </w:r>
      <w:r w:rsidRPr="00EB68AC">
        <w:t>Кожен день, кожен час пам’ятайте,</w:t>
      </w:r>
      <w:r w:rsidRPr="00EB68AC">
        <w:br/>
        <w:t>скільки жертв нам війна принесла.</w:t>
      </w:r>
      <w:r w:rsidRPr="00EB68AC">
        <w:br/>
        <w:t>Все, що можна, для миру віддайте!</w:t>
      </w:r>
      <w:r w:rsidRPr="00EB68AC">
        <w:br/>
        <w:t>Збережіть</w:t>
      </w:r>
      <w:r w:rsidR="00E47F2C" w:rsidRPr="00EB68AC">
        <w:t xml:space="preserve"> для нащадків життя!</w:t>
      </w:r>
      <w:r w:rsidR="00E47F2C" w:rsidRPr="00EB68AC">
        <w:br/>
      </w:r>
      <w:r w:rsidRPr="00EB68AC">
        <w:br/>
        <w:t>Благословен будь, краю дорогий!</w:t>
      </w:r>
      <w:r w:rsidRPr="00EB68AC">
        <w:br/>
        <w:t>За щедрість нив і спів землі весільний,</w:t>
      </w:r>
      <w:r w:rsidRPr="00EB68AC">
        <w:br/>
        <w:t>за всю красу дніпровських берегів,</w:t>
      </w:r>
      <w:r w:rsidRPr="00EB68AC">
        <w:br/>
        <w:t>де гордий люд жив</w:t>
      </w:r>
      <w:r w:rsidR="00E47F2C" w:rsidRPr="00EB68AC">
        <w:t>е в країні вільній.</w:t>
      </w:r>
      <w:r w:rsidR="00E47F2C" w:rsidRPr="00EB68AC">
        <w:br/>
      </w:r>
      <w:r w:rsidRPr="00EB68AC">
        <w:br/>
        <w:t>Квітуй, моя земле, на щастя й добро,</w:t>
      </w:r>
      <w:r w:rsidRPr="00EB68AC">
        <w:br/>
        <w:t>хай сонце чистим сяє небокраєм!</w:t>
      </w:r>
      <w:r w:rsidRPr="00EB68AC">
        <w:br/>
        <w:t>До тебе несу я незгасну любо</w:t>
      </w:r>
      <w:r w:rsidR="00E47F2C" w:rsidRPr="00EB68AC">
        <w:t>в,</w:t>
      </w:r>
      <w:r w:rsidR="00E47F2C" w:rsidRPr="00EB68AC">
        <w:br/>
        <w:t>мій вільний, оновлений краю!</w:t>
      </w:r>
    </w:p>
    <w:p w:rsidR="005D0F0D" w:rsidRPr="00EB68AC" w:rsidRDefault="005D0F0D" w:rsidP="00882893">
      <w:pPr>
        <w:pStyle w:val="a3"/>
        <w:ind w:left="-709" w:right="283" w:firstLine="284"/>
        <w:rPr>
          <w:b/>
          <w:u w:val="single"/>
          <w:lang w:val="uk-UA"/>
        </w:rPr>
      </w:pPr>
      <w:r w:rsidRPr="00EB68AC">
        <w:rPr>
          <w:b/>
          <w:u w:val="single"/>
          <w:lang w:val="uk-UA"/>
        </w:rPr>
        <w:t>Пісня</w:t>
      </w:r>
    </w:p>
    <w:p w:rsidR="00022697" w:rsidRPr="00EB68AC" w:rsidRDefault="00022697" w:rsidP="00882893">
      <w:pPr>
        <w:pStyle w:val="a3"/>
        <w:ind w:left="-709" w:right="283" w:firstLine="284"/>
        <w:rPr>
          <w:lang w:val="uk-UA"/>
        </w:rPr>
      </w:pPr>
    </w:p>
    <w:p w:rsidR="00474519" w:rsidRPr="00EB68AC" w:rsidRDefault="00FD3E93" w:rsidP="00882893">
      <w:pPr>
        <w:pStyle w:val="a3"/>
        <w:ind w:left="-709" w:right="283" w:firstLine="284"/>
        <w:rPr>
          <w:lang w:val="uk-UA"/>
        </w:rPr>
      </w:pPr>
      <w:r w:rsidRPr="00EB68AC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-1905</wp:posOffset>
            </wp:positionV>
            <wp:extent cx="6422918" cy="3886200"/>
            <wp:effectExtent l="19050" t="0" r="0" b="0"/>
            <wp:wrapNone/>
            <wp:docPr id="11" name="Рисунок 11" descr="D:\Фоточки\Фоточки 9-Б\DSC_1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Фоточки\Фоточки 9-Б\DSC_19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38901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474519" w:rsidRPr="00EB68AC" w:rsidSect="00882893">
      <w:pgSz w:w="11906" w:h="16838"/>
      <w:pgMar w:top="993" w:right="850" w:bottom="993" w:left="1701" w:header="708" w:footer="708" w:gutter="0"/>
      <w:pgBorders w:offsetFrom="page">
        <w:top w:val="lightning1" w:sz="20" w:space="24" w:color="auto"/>
        <w:left w:val="lightning1" w:sz="20" w:space="24" w:color="auto"/>
        <w:bottom w:val="lightning1" w:sz="20" w:space="24" w:color="auto"/>
        <w:right w:val="lightning1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84FC2"/>
    <w:rsid w:val="00022697"/>
    <w:rsid w:val="000F07F5"/>
    <w:rsid w:val="001D5F4B"/>
    <w:rsid w:val="002905D4"/>
    <w:rsid w:val="002A3879"/>
    <w:rsid w:val="003155DB"/>
    <w:rsid w:val="003540C3"/>
    <w:rsid w:val="00461844"/>
    <w:rsid w:val="00474519"/>
    <w:rsid w:val="004B625F"/>
    <w:rsid w:val="005D0F0D"/>
    <w:rsid w:val="0062502C"/>
    <w:rsid w:val="00763C75"/>
    <w:rsid w:val="00882893"/>
    <w:rsid w:val="00BA641C"/>
    <w:rsid w:val="00C84FC2"/>
    <w:rsid w:val="00E47F2C"/>
    <w:rsid w:val="00EB68AC"/>
    <w:rsid w:val="00ED5BB3"/>
    <w:rsid w:val="00EF6605"/>
    <w:rsid w:val="00FD3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84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C84FC2"/>
    <w:rPr>
      <w:b/>
      <w:bCs/>
    </w:rPr>
  </w:style>
  <w:style w:type="character" w:styleId="a5">
    <w:name w:val="Hyperlink"/>
    <w:basedOn w:val="a0"/>
    <w:rsid w:val="00C84FC2"/>
    <w:rPr>
      <w:color w:val="0000FF"/>
      <w:u w:val="single"/>
    </w:rPr>
  </w:style>
  <w:style w:type="paragraph" w:styleId="HTML">
    <w:name w:val="HTML Address"/>
    <w:basedOn w:val="a"/>
    <w:link w:val="HTML0"/>
    <w:rsid w:val="00022697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rsid w:val="0002269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22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2697"/>
    <w:rPr>
      <w:rFonts w:ascii="Tahoma" w:hAnsi="Tahoma" w:cs="Tahoma"/>
      <w:sz w:val="16"/>
      <w:szCs w:val="16"/>
    </w:rPr>
  </w:style>
  <w:style w:type="character" w:styleId="a8">
    <w:name w:val="Emphasis"/>
    <w:basedOn w:val="a0"/>
    <w:qFormat/>
    <w:rsid w:val="001D5F4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D5075-5338-409F-B4A5-7F89713D8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9</Pages>
  <Words>2227</Words>
  <Characters>12698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7</cp:revision>
  <dcterms:created xsi:type="dcterms:W3CDTF">2013-04-23T16:10:00Z</dcterms:created>
  <dcterms:modified xsi:type="dcterms:W3CDTF">2015-03-10T19:30:00Z</dcterms:modified>
</cp:coreProperties>
</file>